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83" w:rsidRPr="00C37725" w:rsidRDefault="006F3BCB" w:rsidP="005C731A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LESSON PLAN FOR </w:t>
      </w:r>
      <w:r w:rsidR="00C37725" w:rsidRPr="00C37725">
        <w:rPr>
          <w:b/>
          <w:bCs/>
          <w:sz w:val="28"/>
          <w:szCs w:val="28"/>
        </w:rPr>
        <w:t>DESIGN</w:t>
      </w:r>
      <w:r>
        <w:rPr>
          <w:b/>
          <w:bCs/>
          <w:sz w:val="28"/>
          <w:szCs w:val="28"/>
        </w:rPr>
        <w:t xml:space="preserve"> OF MACHINE ELEMENTS</w:t>
      </w:r>
    </w:p>
    <w:tbl>
      <w:tblPr>
        <w:tblStyle w:val="TableGrid"/>
        <w:tblpPr w:leftFromText="180" w:rightFromText="180" w:vertAnchor="page" w:horzAnchor="margin" w:tblpXSpec="center" w:tblpY="2341"/>
        <w:tblW w:w="11213" w:type="dxa"/>
        <w:tblLook w:val="04A0"/>
      </w:tblPr>
      <w:tblGrid>
        <w:gridCol w:w="2988"/>
        <w:gridCol w:w="2160"/>
        <w:gridCol w:w="6065"/>
      </w:tblGrid>
      <w:tr w:rsidR="0069365B" w:rsidTr="002F6D62">
        <w:trPr>
          <w:trHeight w:val="108"/>
        </w:trPr>
        <w:tc>
          <w:tcPr>
            <w:tcW w:w="11213" w:type="dxa"/>
            <w:gridSpan w:val="3"/>
          </w:tcPr>
          <w:p w:rsidR="0069365B" w:rsidRPr="008B7583" w:rsidRDefault="0069365B" w:rsidP="00C11BE8">
            <w:pPr>
              <w:jc w:val="center"/>
              <w:rPr>
                <w:b/>
              </w:rPr>
            </w:pPr>
            <w:r>
              <w:rPr>
                <w:b/>
              </w:rPr>
              <w:t>ACADEMIC YEAR: 202</w:t>
            </w:r>
            <w:r w:rsidR="00BE05CA">
              <w:rPr>
                <w:b/>
              </w:rPr>
              <w:t>4</w:t>
            </w:r>
            <w:r w:rsidR="00AD66E2">
              <w:rPr>
                <w:b/>
              </w:rPr>
              <w:t>-2</w:t>
            </w:r>
            <w:r w:rsidR="00BE05CA">
              <w:rPr>
                <w:b/>
              </w:rPr>
              <w:t>5</w:t>
            </w:r>
          </w:p>
        </w:tc>
      </w:tr>
      <w:tr w:rsidR="00EC6121" w:rsidTr="002F6D62">
        <w:trPr>
          <w:trHeight w:val="108"/>
        </w:trPr>
        <w:tc>
          <w:tcPr>
            <w:tcW w:w="2988" w:type="dxa"/>
          </w:tcPr>
          <w:p w:rsidR="00EC6121" w:rsidRPr="008B7583" w:rsidRDefault="00EC6121" w:rsidP="007C19B2">
            <w:pPr>
              <w:rPr>
                <w:b/>
              </w:rPr>
            </w:pPr>
            <w:r w:rsidRPr="008B7583">
              <w:rPr>
                <w:b/>
              </w:rPr>
              <w:t xml:space="preserve">Mechanical Engineering </w:t>
            </w:r>
          </w:p>
        </w:tc>
        <w:tc>
          <w:tcPr>
            <w:tcW w:w="2160" w:type="dxa"/>
          </w:tcPr>
          <w:p w:rsidR="00EC6121" w:rsidRPr="008B7583" w:rsidRDefault="00EC6121" w:rsidP="007C19B2">
            <w:pPr>
              <w:rPr>
                <w:b/>
              </w:rPr>
            </w:pPr>
            <w:r w:rsidRPr="008B7583">
              <w:rPr>
                <w:b/>
              </w:rPr>
              <w:t>5</w:t>
            </w:r>
            <w:r w:rsidRPr="008B7583">
              <w:rPr>
                <w:b/>
                <w:vertAlign w:val="superscript"/>
              </w:rPr>
              <w:t>th</w:t>
            </w:r>
            <w:r w:rsidRPr="008B7583">
              <w:rPr>
                <w:b/>
              </w:rPr>
              <w:t xml:space="preserve"> semester </w:t>
            </w:r>
          </w:p>
        </w:tc>
        <w:tc>
          <w:tcPr>
            <w:tcW w:w="6065" w:type="dxa"/>
          </w:tcPr>
          <w:p w:rsidR="00EC6121" w:rsidRPr="008B7583" w:rsidRDefault="00364641" w:rsidP="007C19B2">
            <w:pPr>
              <w:rPr>
                <w:b/>
              </w:rPr>
            </w:pPr>
            <w:r w:rsidRPr="008B7583">
              <w:rPr>
                <w:b/>
              </w:rPr>
              <w:t>ER.KALIASETHI</w:t>
            </w:r>
          </w:p>
        </w:tc>
      </w:tr>
      <w:tr w:rsidR="00EC6121" w:rsidTr="002F6D62">
        <w:trPr>
          <w:trHeight w:val="108"/>
        </w:trPr>
        <w:tc>
          <w:tcPr>
            <w:tcW w:w="2988" w:type="dxa"/>
            <w:vMerge w:val="restart"/>
          </w:tcPr>
          <w:p w:rsidR="00EC6121" w:rsidRPr="002B145C" w:rsidRDefault="006F3BCB" w:rsidP="007C19B2">
            <w:pPr>
              <w:rPr>
                <w:b/>
                <w:bCs/>
                <w:sz w:val="28"/>
                <w:szCs w:val="28"/>
              </w:rPr>
            </w:pPr>
            <w:r w:rsidRPr="006F3BCB">
              <w:rPr>
                <w:b/>
                <w:bCs/>
                <w:sz w:val="24"/>
                <w:szCs w:val="28"/>
              </w:rPr>
              <w:t>DESIGN OF MACHINE ELEMENTS</w:t>
            </w:r>
          </w:p>
        </w:tc>
        <w:tc>
          <w:tcPr>
            <w:tcW w:w="2160" w:type="dxa"/>
            <w:vMerge w:val="restart"/>
          </w:tcPr>
          <w:p w:rsidR="00EC6121" w:rsidRDefault="001B1933" w:rsidP="007C19B2">
            <w:r>
              <w:t xml:space="preserve">Lecture: </w:t>
            </w:r>
            <w:r w:rsidR="00EC6121">
              <w:t>04/week</w:t>
            </w:r>
          </w:p>
        </w:tc>
        <w:tc>
          <w:tcPr>
            <w:tcW w:w="6065" w:type="dxa"/>
          </w:tcPr>
          <w:p w:rsidR="00EC6121" w:rsidRDefault="00EC6121" w:rsidP="007C19B2">
            <w:r>
              <w:t>Semester :</w:t>
            </w:r>
            <w:r w:rsidR="00467884">
              <w:t>5</w:t>
            </w:r>
            <w:r w:rsidR="00467884" w:rsidRPr="00467884">
              <w:rPr>
                <w:vertAlign w:val="superscript"/>
              </w:rPr>
              <w:t>TH</w:t>
            </w:r>
          </w:p>
        </w:tc>
      </w:tr>
      <w:tr w:rsidR="00EC6121" w:rsidTr="002F6D62">
        <w:trPr>
          <w:trHeight w:val="108"/>
        </w:trPr>
        <w:tc>
          <w:tcPr>
            <w:tcW w:w="2988" w:type="dxa"/>
            <w:vMerge/>
          </w:tcPr>
          <w:p w:rsidR="00EC6121" w:rsidRDefault="00EC6121" w:rsidP="007C19B2"/>
        </w:tc>
        <w:tc>
          <w:tcPr>
            <w:tcW w:w="2160" w:type="dxa"/>
            <w:vMerge/>
          </w:tcPr>
          <w:p w:rsidR="00EC6121" w:rsidRDefault="00EC6121" w:rsidP="007C19B2"/>
        </w:tc>
        <w:tc>
          <w:tcPr>
            <w:tcW w:w="6065" w:type="dxa"/>
          </w:tcPr>
          <w:p w:rsidR="00EC6121" w:rsidRDefault="00EC6121" w:rsidP="007C19B2">
            <w:r>
              <w:t>No</w:t>
            </w:r>
            <w:r w:rsidR="00E73209">
              <w:t>.</w:t>
            </w:r>
            <w:r>
              <w:t xml:space="preserve"> of weeks :15</w:t>
            </w:r>
          </w:p>
        </w:tc>
      </w:tr>
      <w:tr w:rsidR="00EC6121" w:rsidTr="002F6D62">
        <w:trPr>
          <w:trHeight w:val="108"/>
        </w:trPr>
        <w:tc>
          <w:tcPr>
            <w:tcW w:w="2988" w:type="dxa"/>
          </w:tcPr>
          <w:p w:rsidR="00EC6121" w:rsidRPr="006F3BCB" w:rsidRDefault="00EB17E0" w:rsidP="007C19B2">
            <w:pPr>
              <w:rPr>
                <w:b/>
              </w:rPr>
            </w:pPr>
            <w:r w:rsidRPr="006F3BCB">
              <w:rPr>
                <w:b/>
              </w:rPr>
              <w:t xml:space="preserve">WEEK </w:t>
            </w:r>
          </w:p>
        </w:tc>
        <w:tc>
          <w:tcPr>
            <w:tcW w:w="2160" w:type="dxa"/>
          </w:tcPr>
          <w:p w:rsidR="00EC6121" w:rsidRPr="006F3BCB" w:rsidRDefault="00EB17E0" w:rsidP="007C19B2">
            <w:pPr>
              <w:rPr>
                <w:b/>
              </w:rPr>
            </w:pPr>
            <w:r w:rsidRPr="006F3BCB">
              <w:rPr>
                <w:b/>
              </w:rPr>
              <w:t>CLASS DAY</w:t>
            </w:r>
          </w:p>
        </w:tc>
        <w:tc>
          <w:tcPr>
            <w:tcW w:w="6065" w:type="dxa"/>
          </w:tcPr>
          <w:p w:rsidR="00EC6121" w:rsidRPr="006F3BCB" w:rsidRDefault="00EB17E0" w:rsidP="007C19B2">
            <w:pPr>
              <w:rPr>
                <w:b/>
              </w:rPr>
            </w:pPr>
            <w:r w:rsidRPr="006F3BCB">
              <w:rPr>
                <w:b/>
              </w:rPr>
              <w:t xml:space="preserve">THEORY TOPICS </w:t>
            </w:r>
          </w:p>
        </w:tc>
      </w:tr>
      <w:tr w:rsidR="00DD4A32" w:rsidTr="002F6D62">
        <w:trPr>
          <w:trHeight w:val="108"/>
        </w:trPr>
        <w:tc>
          <w:tcPr>
            <w:tcW w:w="2988" w:type="dxa"/>
            <w:vMerge w:val="restart"/>
          </w:tcPr>
          <w:p w:rsidR="00DD4A32" w:rsidRDefault="00DD4A32" w:rsidP="007C19B2"/>
          <w:p w:rsidR="00E70DCF" w:rsidRDefault="00E70DCF" w:rsidP="007C19B2"/>
          <w:p w:rsidR="00E70DCF" w:rsidRPr="00E70DCF" w:rsidRDefault="00E70DCF" w:rsidP="007C19B2">
            <w:pPr>
              <w:rPr>
                <w:sz w:val="36"/>
                <w:szCs w:val="36"/>
              </w:rPr>
            </w:pPr>
            <w:r w:rsidRPr="00E70DCF">
              <w:rPr>
                <w:sz w:val="36"/>
                <w:szCs w:val="36"/>
              </w:rPr>
              <w:t>1</w:t>
            </w:r>
          </w:p>
        </w:tc>
        <w:tc>
          <w:tcPr>
            <w:tcW w:w="2160" w:type="dxa"/>
          </w:tcPr>
          <w:p w:rsidR="00DD4A32" w:rsidRDefault="00D748FE" w:rsidP="009B5CEC">
            <w:r>
              <w:t xml:space="preserve">1ST </w:t>
            </w:r>
            <w:r>
              <w:rPr>
                <w:highlight w:val="yellow"/>
              </w:rPr>
              <w:t>(CH1</w:t>
            </w:r>
            <w:r w:rsidRPr="00D748FE">
              <w:rPr>
                <w:highlight w:val="yellow"/>
              </w:rPr>
              <w:t>)</w:t>
            </w:r>
          </w:p>
        </w:tc>
        <w:tc>
          <w:tcPr>
            <w:tcW w:w="6065" w:type="dxa"/>
          </w:tcPr>
          <w:p w:rsidR="00DD4A32" w:rsidRDefault="00DD4A32" w:rsidP="007C19B2">
            <w:r w:rsidRPr="00EC6121">
              <w:t xml:space="preserve">Introduction to Machine </w:t>
            </w:r>
            <w:proofErr w:type="gramStart"/>
            <w:r w:rsidRPr="00EC6121">
              <w:t xml:space="preserve">Design </w:t>
            </w:r>
            <w:r w:rsidR="00D13F83">
              <w:t>,</w:t>
            </w:r>
            <w:proofErr w:type="gramEnd"/>
            <w:r w:rsidR="00D13F83">
              <w:t xml:space="preserve"> course outcomes.</w:t>
            </w:r>
          </w:p>
        </w:tc>
      </w:tr>
      <w:tr w:rsidR="00DD4A32" w:rsidTr="002F6D62">
        <w:trPr>
          <w:trHeight w:val="108"/>
        </w:trPr>
        <w:tc>
          <w:tcPr>
            <w:tcW w:w="2988" w:type="dxa"/>
            <w:vMerge/>
          </w:tcPr>
          <w:p w:rsidR="00DD4A32" w:rsidRDefault="00DD4A32" w:rsidP="007C19B2"/>
        </w:tc>
        <w:tc>
          <w:tcPr>
            <w:tcW w:w="2160" w:type="dxa"/>
          </w:tcPr>
          <w:p w:rsidR="00DD4A32" w:rsidRDefault="00E70DCF" w:rsidP="009B5CEC">
            <w:r>
              <w:t>2nd</w:t>
            </w:r>
          </w:p>
        </w:tc>
        <w:tc>
          <w:tcPr>
            <w:tcW w:w="6065" w:type="dxa"/>
          </w:tcPr>
          <w:p w:rsidR="00DD4A32" w:rsidRPr="00EC6121" w:rsidRDefault="00D13F83" w:rsidP="00D13F83">
            <w:r>
              <w:t xml:space="preserve">Classification of machine design,  Stresses related to machine </w:t>
            </w:r>
            <w:r w:rsidR="00F82436">
              <w:t xml:space="preserve">design, Stress </w:t>
            </w:r>
            <w:r>
              <w:t>concentration</w:t>
            </w:r>
          </w:p>
        </w:tc>
      </w:tr>
      <w:tr w:rsidR="00DD4A32" w:rsidTr="002F6D62">
        <w:trPr>
          <w:trHeight w:val="108"/>
        </w:trPr>
        <w:tc>
          <w:tcPr>
            <w:tcW w:w="2988" w:type="dxa"/>
            <w:vMerge/>
          </w:tcPr>
          <w:p w:rsidR="00DD4A32" w:rsidRDefault="00DD4A32" w:rsidP="007C19B2"/>
        </w:tc>
        <w:tc>
          <w:tcPr>
            <w:tcW w:w="2160" w:type="dxa"/>
          </w:tcPr>
          <w:p w:rsidR="00DD4A32" w:rsidRDefault="00E70DCF" w:rsidP="009B5CEC">
            <w:r>
              <w:t>3rd</w:t>
            </w:r>
          </w:p>
        </w:tc>
        <w:tc>
          <w:tcPr>
            <w:tcW w:w="6065" w:type="dxa"/>
          </w:tcPr>
          <w:p w:rsidR="00DD4A32" w:rsidRDefault="00D13F83" w:rsidP="007C19B2">
            <w:r>
              <w:t>Engineering materials used in design, properties of material.</w:t>
            </w:r>
          </w:p>
        </w:tc>
      </w:tr>
      <w:tr w:rsidR="00DD4A32" w:rsidTr="002F6D62">
        <w:trPr>
          <w:trHeight w:val="108"/>
        </w:trPr>
        <w:tc>
          <w:tcPr>
            <w:tcW w:w="2988" w:type="dxa"/>
            <w:vMerge/>
          </w:tcPr>
          <w:p w:rsidR="00DD4A32" w:rsidRDefault="00DD4A32" w:rsidP="007C19B2"/>
        </w:tc>
        <w:tc>
          <w:tcPr>
            <w:tcW w:w="2160" w:type="dxa"/>
          </w:tcPr>
          <w:p w:rsidR="00DD4A32" w:rsidRDefault="00E70DCF" w:rsidP="009B5CEC">
            <w:r>
              <w:t>4th</w:t>
            </w:r>
          </w:p>
        </w:tc>
        <w:tc>
          <w:tcPr>
            <w:tcW w:w="6065" w:type="dxa"/>
          </w:tcPr>
          <w:p w:rsidR="00DD4A32" w:rsidRDefault="00D13F83" w:rsidP="007C19B2">
            <w:r>
              <w:t>Stress- strain curve for ductile and brittle material( Mild steel&amp; Cast iron)</w:t>
            </w:r>
          </w:p>
        </w:tc>
      </w:tr>
      <w:tr w:rsidR="00346A1A" w:rsidTr="002F6D62">
        <w:trPr>
          <w:trHeight w:val="108"/>
        </w:trPr>
        <w:tc>
          <w:tcPr>
            <w:tcW w:w="2988" w:type="dxa"/>
            <w:vMerge w:val="restart"/>
          </w:tcPr>
          <w:p w:rsidR="00346A1A" w:rsidRDefault="00346A1A" w:rsidP="007C19B2"/>
          <w:p w:rsidR="007317AA" w:rsidRDefault="007317AA" w:rsidP="007C19B2"/>
          <w:p w:rsidR="007317AA" w:rsidRDefault="007317AA" w:rsidP="007C19B2"/>
          <w:p w:rsidR="007317AA" w:rsidRPr="007317AA" w:rsidRDefault="007317AA" w:rsidP="007C19B2">
            <w:pPr>
              <w:rPr>
                <w:sz w:val="36"/>
                <w:szCs w:val="36"/>
              </w:rPr>
            </w:pPr>
            <w:r w:rsidRPr="007317AA">
              <w:rPr>
                <w:sz w:val="36"/>
                <w:szCs w:val="36"/>
              </w:rPr>
              <w:t>2</w:t>
            </w:r>
          </w:p>
        </w:tc>
        <w:tc>
          <w:tcPr>
            <w:tcW w:w="2160" w:type="dxa"/>
          </w:tcPr>
          <w:p w:rsidR="00346A1A" w:rsidRDefault="00E73233" w:rsidP="009B5CEC">
            <w:r>
              <w:t>1st</w:t>
            </w:r>
          </w:p>
        </w:tc>
        <w:tc>
          <w:tcPr>
            <w:tcW w:w="6065" w:type="dxa"/>
          </w:tcPr>
          <w:p w:rsidR="00346A1A" w:rsidRDefault="00F344F9" w:rsidP="007C19B2">
            <w:r>
              <w:t>Working stress, yield stress, ultimate stress. Factor of safety for ductile and brittle material.</w:t>
            </w:r>
          </w:p>
        </w:tc>
      </w:tr>
      <w:tr w:rsidR="00F344F9" w:rsidTr="002F6D62">
        <w:trPr>
          <w:trHeight w:val="108"/>
        </w:trPr>
        <w:tc>
          <w:tcPr>
            <w:tcW w:w="2988" w:type="dxa"/>
            <w:vMerge/>
          </w:tcPr>
          <w:p w:rsidR="00F344F9" w:rsidRDefault="00F344F9" w:rsidP="00F344F9"/>
        </w:tc>
        <w:tc>
          <w:tcPr>
            <w:tcW w:w="2160" w:type="dxa"/>
          </w:tcPr>
          <w:p w:rsidR="00F344F9" w:rsidRDefault="00F344F9" w:rsidP="00F344F9">
            <w:r>
              <w:t>2nd</w:t>
            </w:r>
          </w:p>
        </w:tc>
        <w:tc>
          <w:tcPr>
            <w:tcW w:w="6065" w:type="dxa"/>
          </w:tcPr>
          <w:p w:rsidR="00F344F9" w:rsidRDefault="00F344F9" w:rsidP="00F344F9">
            <w:r>
              <w:t xml:space="preserve">Modes of failure(elastic </w:t>
            </w:r>
            <w:r w:rsidR="00F82436">
              <w:t>deflection, yielding</w:t>
            </w:r>
            <w:r>
              <w:t xml:space="preserve"> &amp; fracture)</w:t>
            </w:r>
          </w:p>
        </w:tc>
      </w:tr>
      <w:tr w:rsidR="00F344F9" w:rsidTr="002F6D62">
        <w:trPr>
          <w:trHeight w:val="108"/>
        </w:trPr>
        <w:tc>
          <w:tcPr>
            <w:tcW w:w="2988" w:type="dxa"/>
            <w:vMerge/>
          </w:tcPr>
          <w:p w:rsidR="00F344F9" w:rsidRDefault="00F344F9" w:rsidP="00F344F9"/>
        </w:tc>
        <w:tc>
          <w:tcPr>
            <w:tcW w:w="2160" w:type="dxa"/>
          </w:tcPr>
          <w:p w:rsidR="00F344F9" w:rsidRDefault="00F344F9" w:rsidP="00F344F9">
            <w:r>
              <w:t>3rd</w:t>
            </w:r>
          </w:p>
        </w:tc>
        <w:tc>
          <w:tcPr>
            <w:tcW w:w="6065" w:type="dxa"/>
          </w:tcPr>
          <w:p w:rsidR="00F344F9" w:rsidRDefault="00F344F9" w:rsidP="00F344F9">
            <w:r>
              <w:t>F</w:t>
            </w:r>
            <w:r w:rsidRPr="00E70DCF">
              <w:t>actors governing the design</w:t>
            </w:r>
            <w:r>
              <w:t xml:space="preserve"> of machine elements</w:t>
            </w:r>
          </w:p>
        </w:tc>
      </w:tr>
      <w:tr w:rsidR="00F344F9" w:rsidTr="002F6D62">
        <w:trPr>
          <w:trHeight w:val="108"/>
        </w:trPr>
        <w:tc>
          <w:tcPr>
            <w:tcW w:w="2988" w:type="dxa"/>
            <w:vMerge/>
          </w:tcPr>
          <w:p w:rsidR="00F344F9" w:rsidRDefault="00F344F9" w:rsidP="00F344F9"/>
        </w:tc>
        <w:tc>
          <w:tcPr>
            <w:tcW w:w="2160" w:type="dxa"/>
          </w:tcPr>
          <w:p w:rsidR="00F344F9" w:rsidRDefault="00F344F9" w:rsidP="00F344F9">
            <w:r>
              <w:t>4th</w:t>
            </w:r>
          </w:p>
        </w:tc>
        <w:tc>
          <w:tcPr>
            <w:tcW w:w="6065" w:type="dxa"/>
          </w:tcPr>
          <w:p w:rsidR="00F344F9" w:rsidRDefault="00F344F9" w:rsidP="00F344F9">
            <w:r>
              <w:t xml:space="preserve">General </w:t>
            </w:r>
            <w:r w:rsidRPr="00E70DCF">
              <w:t xml:space="preserve"> procedure</w:t>
            </w:r>
            <w:r>
              <w:t xml:space="preserve"> in machine design</w:t>
            </w:r>
          </w:p>
        </w:tc>
      </w:tr>
      <w:tr w:rsidR="00F344F9" w:rsidTr="002F6D62">
        <w:trPr>
          <w:trHeight w:val="108"/>
        </w:trPr>
        <w:tc>
          <w:tcPr>
            <w:tcW w:w="2988" w:type="dxa"/>
            <w:vMerge w:val="restart"/>
          </w:tcPr>
          <w:p w:rsidR="00F344F9" w:rsidRDefault="00F344F9" w:rsidP="00F344F9">
            <w:pPr>
              <w:rPr>
                <w:sz w:val="36"/>
                <w:szCs w:val="36"/>
              </w:rPr>
            </w:pPr>
          </w:p>
          <w:p w:rsidR="00F344F9" w:rsidRPr="007317AA" w:rsidRDefault="00F344F9" w:rsidP="00F344F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60" w:type="dxa"/>
          </w:tcPr>
          <w:p w:rsidR="00F344F9" w:rsidRDefault="00D748FE" w:rsidP="00F344F9">
            <w:r>
              <w:t xml:space="preserve">1ST  </w:t>
            </w:r>
            <w:r w:rsidRPr="00D748FE">
              <w:rPr>
                <w:highlight w:val="yellow"/>
              </w:rPr>
              <w:t>(CH2)</w:t>
            </w:r>
          </w:p>
        </w:tc>
        <w:tc>
          <w:tcPr>
            <w:tcW w:w="6065" w:type="dxa"/>
          </w:tcPr>
          <w:p w:rsidR="00F344F9" w:rsidRDefault="00F344F9" w:rsidP="00D748FE">
            <w:r>
              <w:t>Fastening elements and types of fastening</w:t>
            </w:r>
          </w:p>
        </w:tc>
      </w:tr>
      <w:tr w:rsidR="00F344F9" w:rsidTr="002F6D62">
        <w:trPr>
          <w:trHeight w:val="108"/>
        </w:trPr>
        <w:tc>
          <w:tcPr>
            <w:tcW w:w="2988" w:type="dxa"/>
            <w:vMerge/>
          </w:tcPr>
          <w:p w:rsidR="00F344F9" w:rsidRDefault="00F344F9" w:rsidP="00F344F9"/>
        </w:tc>
        <w:tc>
          <w:tcPr>
            <w:tcW w:w="2160" w:type="dxa"/>
          </w:tcPr>
          <w:p w:rsidR="00F344F9" w:rsidRDefault="00F344F9" w:rsidP="00F344F9">
            <w:r>
              <w:t>2nd</w:t>
            </w:r>
          </w:p>
        </w:tc>
        <w:tc>
          <w:tcPr>
            <w:tcW w:w="6065" w:type="dxa"/>
          </w:tcPr>
          <w:p w:rsidR="00F344F9" w:rsidRDefault="00F344F9" w:rsidP="00F344F9">
            <w:r>
              <w:t xml:space="preserve">Welding </w:t>
            </w:r>
            <w:r w:rsidR="00F82436">
              <w:t xml:space="preserve">and </w:t>
            </w:r>
            <w:r w:rsidR="00F82436" w:rsidRPr="00346A1A">
              <w:t>types</w:t>
            </w:r>
            <w:r w:rsidRPr="00346A1A">
              <w:t xml:space="preserve"> of welded joints.</w:t>
            </w:r>
          </w:p>
        </w:tc>
      </w:tr>
      <w:tr w:rsidR="00F344F9" w:rsidTr="002F6D62">
        <w:trPr>
          <w:trHeight w:val="108"/>
        </w:trPr>
        <w:tc>
          <w:tcPr>
            <w:tcW w:w="2988" w:type="dxa"/>
            <w:vMerge/>
          </w:tcPr>
          <w:p w:rsidR="00F344F9" w:rsidRDefault="00F344F9" w:rsidP="00F344F9"/>
        </w:tc>
        <w:tc>
          <w:tcPr>
            <w:tcW w:w="2160" w:type="dxa"/>
          </w:tcPr>
          <w:p w:rsidR="00F344F9" w:rsidRDefault="00F344F9" w:rsidP="00F344F9">
            <w:r>
              <w:t>3rd</w:t>
            </w:r>
          </w:p>
        </w:tc>
        <w:tc>
          <w:tcPr>
            <w:tcW w:w="6065" w:type="dxa"/>
          </w:tcPr>
          <w:p w:rsidR="00F344F9" w:rsidRPr="00346A1A" w:rsidRDefault="00F344F9" w:rsidP="00F344F9">
            <w:r w:rsidRPr="00346A1A">
              <w:t>Advantages</w:t>
            </w:r>
            <w:r>
              <w:t xml:space="preserve"> and disadvantages</w:t>
            </w:r>
            <w:r w:rsidRPr="00346A1A">
              <w:t xml:space="preserve"> of welded joints</w:t>
            </w:r>
            <w:r>
              <w:t xml:space="preserve"> over other joints</w:t>
            </w:r>
          </w:p>
        </w:tc>
      </w:tr>
      <w:tr w:rsidR="00F344F9" w:rsidTr="002F6D62">
        <w:trPr>
          <w:trHeight w:val="108"/>
        </w:trPr>
        <w:tc>
          <w:tcPr>
            <w:tcW w:w="2988" w:type="dxa"/>
            <w:vMerge/>
          </w:tcPr>
          <w:p w:rsidR="00F344F9" w:rsidRDefault="00F344F9" w:rsidP="00F344F9"/>
        </w:tc>
        <w:tc>
          <w:tcPr>
            <w:tcW w:w="2160" w:type="dxa"/>
          </w:tcPr>
          <w:p w:rsidR="00F344F9" w:rsidRDefault="00F344F9" w:rsidP="00F344F9">
            <w:r>
              <w:t>4th</w:t>
            </w:r>
          </w:p>
        </w:tc>
        <w:tc>
          <w:tcPr>
            <w:tcW w:w="6065" w:type="dxa"/>
          </w:tcPr>
          <w:p w:rsidR="00F344F9" w:rsidRPr="00346A1A" w:rsidRDefault="00F344F9" w:rsidP="00F344F9">
            <w:r>
              <w:t xml:space="preserve">Strength of </w:t>
            </w:r>
            <w:proofErr w:type="spellStart"/>
            <w:r>
              <w:t>transeverse</w:t>
            </w:r>
            <w:proofErr w:type="spellEnd"/>
            <w:r>
              <w:t xml:space="preserve"> and parallel fillet welded joint</w:t>
            </w:r>
          </w:p>
        </w:tc>
      </w:tr>
      <w:tr w:rsidR="00F344F9" w:rsidTr="002F6D62">
        <w:trPr>
          <w:trHeight w:val="108"/>
        </w:trPr>
        <w:tc>
          <w:tcPr>
            <w:tcW w:w="2988" w:type="dxa"/>
            <w:vMerge w:val="restart"/>
          </w:tcPr>
          <w:p w:rsidR="00F344F9" w:rsidRDefault="00F344F9" w:rsidP="00F344F9"/>
          <w:p w:rsidR="00F344F9" w:rsidRDefault="00F344F9" w:rsidP="00F344F9"/>
          <w:p w:rsidR="00F344F9" w:rsidRDefault="00F344F9" w:rsidP="00F344F9"/>
          <w:p w:rsidR="00F344F9" w:rsidRDefault="00F344F9" w:rsidP="00F344F9"/>
          <w:p w:rsidR="00F344F9" w:rsidRPr="007317AA" w:rsidRDefault="00F344F9" w:rsidP="00F344F9">
            <w:pPr>
              <w:rPr>
                <w:sz w:val="36"/>
                <w:szCs w:val="36"/>
              </w:rPr>
            </w:pPr>
            <w:r w:rsidRPr="007317AA">
              <w:rPr>
                <w:sz w:val="36"/>
                <w:szCs w:val="36"/>
              </w:rPr>
              <w:t>4</w:t>
            </w:r>
          </w:p>
          <w:p w:rsidR="00F344F9" w:rsidRPr="007317AA" w:rsidRDefault="00F344F9" w:rsidP="00F344F9">
            <w:pPr>
              <w:rPr>
                <w:sz w:val="36"/>
                <w:szCs w:val="36"/>
              </w:rPr>
            </w:pPr>
          </w:p>
        </w:tc>
        <w:tc>
          <w:tcPr>
            <w:tcW w:w="2160" w:type="dxa"/>
          </w:tcPr>
          <w:p w:rsidR="00F344F9" w:rsidRDefault="00F344F9" w:rsidP="00F344F9">
            <w:r>
              <w:t>1st</w:t>
            </w:r>
          </w:p>
        </w:tc>
        <w:tc>
          <w:tcPr>
            <w:tcW w:w="6065" w:type="dxa"/>
          </w:tcPr>
          <w:p w:rsidR="00F344F9" w:rsidRDefault="00F344F9" w:rsidP="00F344F9">
            <w:r>
              <w:t xml:space="preserve">Simple </w:t>
            </w:r>
            <w:proofErr w:type="spellStart"/>
            <w:r>
              <w:t>numericals</w:t>
            </w:r>
            <w:proofErr w:type="spellEnd"/>
            <w:r>
              <w:t xml:space="preserve"> on welding joint</w:t>
            </w:r>
          </w:p>
        </w:tc>
      </w:tr>
      <w:tr w:rsidR="00F344F9" w:rsidTr="002F6D62">
        <w:trPr>
          <w:trHeight w:val="108"/>
        </w:trPr>
        <w:tc>
          <w:tcPr>
            <w:tcW w:w="2988" w:type="dxa"/>
            <w:vMerge/>
          </w:tcPr>
          <w:p w:rsidR="00F344F9" w:rsidRDefault="00F344F9" w:rsidP="00F344F9"/>
        </w:tc>
        <w:tc>
          <w:tcPr>
            <w:tcW w:w="2160" w:type="dxa"/>
          </w:tcPr>
          <w:p w:rsidR="00F344F9" w:rsidRDefault="00F344F9" w:rsidP="00F344F9">
            <w:r>
              <w:t>2nd</w:t>
            </w:r>
          </w:p>
        </w:tc>
        <w:tc>
          <w:tcPr>
            <w:tcW w:w="6065" w:type="dxa"/>
          </w:tcPr>
          <w:p w:rsidR="00F344F9" w:rsidRDefault="00F344F9" w:rsidP="00F344F9">
            <w:r>
              <w:t>Design of welded joints for eccentric loads</w:t>
            </w:r>
          </w:p>
        </w:tc>
      </w:tr>
      <w:tr w:rsidR="00F344F9" w:rsidTr="002F6D62">
        <w:trPr>
          <w:trHeight w:val="108"/>
        </w:trPr>
        <w:tc>
          <w:tcPr>
            <w:tcW w:w="2988" w:type="dxa"/>
            <w:vMerge/>
          </w:tcPr>
          <w:p w:rsidR="00F344F9" w:rsidRDefault="00F344F9" w:rsidP="00F344F9"/>
        </w:tc>
        <w:tc>
          <w:tcPr>
            <w:tcW w:w="2160" w:type="dxa"/>
          </w:tcPr>
          <w:p w:rsidR="00F344F9" w:rsidRDefault="00F344F9" w:rsidP="00F344F9">
            <w:r>
              <w:t>3rd</w:t>
            </w:r>
          </w:p>
        </w:tc>
        <w:tc>
          <w:tcPr>
            <w:tcW w:w="6065" w:type="dxa"/>
          </w:tcPr>
          <w:p w:rsidR="00F344F9" w:rsidRDefault="00D3239D" w:rsidP="00F344F9">
            <w:r>
              <w:t>Different cases of eccentric load and derivations</w:t>
            </w:r>
          </w:p>
        </w:tc>
      </w:tr>
      <w:tr w:rsidR="00F344F9" w:rsidTr="002F6D62">
        <w:trPr>
          <w:trHeight w:val="108"/>
        </w:trPr>
        <w:tc>
          <w:tcPr>
            <w:tcW w:w="2988" w:type="dxa"/>
            <w:vMerge/>
          </w:tcPr>
          <w:p w:rsidR="00F344F9" w:rsidRDefault="00F344F9" w:rsidP="00F344F9"/>
        </w:tc>
        <w:tc>
          <w:tcPr>
            <w:tcW w:w="2160" w:type="dxa"/>
          </w:tcPr>
          <w:p w:rsidR="00F344F9" w:rsidRDefault="00F344F9" w:rsidP="00F344F9">
            <w:r>
              <w:t>4th</w:t>
            </w:r>
          </w:p>
        </w:tc>
        <w:tc>
          <w:tcPr>
            <w:tcW w:w="6065" w:type="dxa"/>
          </w:tcPr>
          <w:p w:rsidR="00F344F9" w:rsidRPr="00D3239D" w:rsidRDefault="00F82436" w:rsidP="00D3239D">
            <w:r>
              <w:t>Numerical</w:t>
            </w:r>
            <w:r w:rsidR="00D3239D">
              <w:t xml:space="preserve"> on eccentric loaded welding joint.</w:t>
            </w:r>
          </w:p>
        </w:tc>
      </w:tr>
      <w:tr w:rsidR="00D3239D" w:rsidTr="002F6D62">
        <w:trPr>
          <w:trHeight w:val="108"/>
        </w:trPr>
        <w:tc>
          <w:tcPr>
            <w:tcW w:w="2988" w:type="dxa"/>
            <w:vMerge w:val="restart"/>
          </w:tcPr>
          <w:p w:rsidR="00D3239D" w:rsidRDefault="00D3239D" w:rsidP="00D3239D"/>
          <w:p w:rsidR="00D3239D" w:rsidRDefault="00D3239D" w:rsidP="00D3239D"/>
          <w:p w:rsidR="00D3239D" w:rsidRDefault="00D3239D" w:rsidP="00D3239D"/>
          <w:p w:rsidR="00D3239D" w:rsidRDefault="00D3239D" w:rsidP="00D3239D"/>
          <w:p w:rsidR="00D3239D" w:rsidRPr="007317AA" w:rsidRDefault="00D3239D" w:rsidP="00D3239D">
            <w:pPr>
              <w:rPr>
                <w:sz w:val="36"/>
                <w:szCs w:val="36"/>
              </w:rPr>
            </w:pPr>
            <w:r w:rsidRPr="007317AA">
              <w:rPr>
                <w:sz w:val="36"/>
                <w:szCs w:val="36"/>
              </w:rPr>
              <w:t>5</w:t>
            </w:r>
          </w:p>
        </w:tc>
        <w:tc>
          <w:tcPr>
            <w:tcW w:w="2160" w:type="dxa"/>
          </w:tcPr>
          <w:p w:rsidR="00D3239D" w:rsidRDefault="00D3239D" w:rsidP="00D3239D">
            <w:r>
              <w:t>1st</w:t>
            </w:r>
          </w:p>
        </w:tc>
        <w:tc>
          <w:tcPr>
            <w:tcW w:w="6065" w:type="dxa"/>
          </w:tcPr>
          <w:p w:rsidR="00D3239D" w:rsidRDefault="00D3239D" w:rsidP="00D3239D">
            <w:r>
              <w:t xml:space="preserve">Riveted </w:t>
            </w:r>
            <w:r w:rsidR="00F82436">
              <w:t>joint, types</w:t>
            </w:r>
            <w:r>
              <w:t xml:space="preserve"> of riveted joint.</w:t>
            </w:r>
          </w:p>
        </w:tc>
      </w:tr>
      <w:tr w:rsidR="00D3239D" w:rsidTr="002F6D62">
        <w:trPr>
          <w:trHeight w:val="108"/>
        </w:trPr>
        <w:tc>
          <w:tcPr>
            <w:tcW w:w="2988" w:type="dxa"/>
            <w:vMerge/>
          </w:tcPr>
          <w:p w:rsidR="00D3239D" w:rsidRDefault="00D3239D" w:rsidP="00D3239D"/>
        </w:tc>
        <w:tc>
          <w:tcPr>
            <w:tcW w:w="2160" w:type="dxa"/>
          </w:tcPr>
          <w:p w:rsidR="00D3239D" w:rsidRDefault="00D3239D" w:rsidP="00D3239D">
            <w:r>
              <w:t>2nd</w:t>
            </w:r>
          </w:p>
        </w:tc>
        <w:tc>
          <w:tcPr>
            <w:tcW w:w="6065" w:type="dxa"/>
          </w:tcPr>
          <w:p w:rsidR="00D3239D" w:rsidRDefault="00D3239D" w:rsidP="00D3239D">
            <w:r>
              <w:t>Failures of riveted joint.</w:t>
            </w:r>
          </w:p>
        </w:tc>
      </w:tr>
      <w:tr w:rsidR="00D3239D" w:rsidTr="002F6D62">
        <w:trPr>
          <w:trHeight w:val="108"/>
        </w:trPr>
        <w:tc>
          <w:tcPr>
            <w:tcW w:w="2988" w:type="dxa"/>
            <w:vMerge/>
          </w:tcPr>
          <w:p w:rsidR="00D3239D" w:rsidRDefault="00D3239D" w:rsidP="00D3239D"/>
        </w:tc>
        <w:tc>
          <w:tcPr>
            <w:tcW w:w="2160" w:type="dxa"/>
          </w:tcPr>
          <w:p w:rsidR="00D3239D" w:rsidRDefault="00D3239D" w:rsidP="00D3239D">
            <w:r>
              <w:t>3rd</w:t>
            </w:r>
          </w:p>
        </w:tc>
        <w:tc>
          <w:tcPr>
            <w:tcW w:w="6065" w:type="dxa"/>
          </w:tcPr>
          <w:p w:rsidR="00D3239D" w:rsidRDefault="00D3239D" w:rsidP="00D3239D">
            <w:r>
              <w:t>Determination of strength and efficiency of riveted joint.</w:t>
            </w:r>
          </w:p>
        </w:tc>
      </w:tr>
      <w:tr w:rsidR="00D3239D" w:rsidTr="002F6D62">
        <w:trPr>
          <w:trHeight w:val="108"/>
        </w:trPr>
        <w:tc>
          <w:tcPr>
            <w:tcW w:w="2988" w:type="dxa"/>
            <w:vMerge/>
          </w:tcPr>
          <w:p w:rsidR="00D3239D" w:rsidRDefault="00D3239D" w:rsidP="00D3239D"/>
        </w:tc>
        <w:tc>
          <w:tcPr>
            <w:tcW w:w="2160" w:type="dxa"/>
          </w:tcPr>
          <w:p w:rsidR="00D3239D" w:rsidRDefault="00D3239D" w:rsidP="00D3239D">
            <w:r>
              <w:t>4th</w:t>
            </w:r>
          </w:p>
        </w:tc>
        <w:tc>
          <w:tcPr>
            <w:tcW w:w="6065" w:type="dxa"/>
          </w:tcPr>
          <w:p w:rsidR="00D3239D" w:rsidRDefault="00D3239D" w:rsidP="00D3239D">
            <w:r>
              <w:t>Design of riveted joint  for pressure vessel(boiler)</w:t>
            </w:r>
          </w:p>
        </w:tc>
      </w:tr>
      <w:tr w:rsidR="00D3239D" w:rsidTr="002F6D62">
        <w:trPr>
          <w:trHeight w:val="108"/>
        </w:trPr>
        <w:tc>
          <w:tcPr>
            <w:tcW w:w="2988" w:type="dxa"/>
            <w:vMerge w:val="restart"/>
          </w:tcPr>
          <w:p w:rsidR="00D3239D" w:rsidRDefault="00D3239D" w:rsidP="00D3239D"/>
          <w:p w:rsidR="00D3239D" w:rsidRDefault="00D3239D" w:rsidP="00D3239D"/>
          <w:p w:rsidR="00D3239D" w:rsidRDefault="00D3239D" w:rsidP="00D3239D"/>
          <w:p w:rsidR="00D3239D" w:rsidRPr="007317AA" w:rsidRDefault="00D3239D" w:rsidP="00D3239D">
            <w:pPr>
              <w:rPr>
                <w:sz w:val="36"/>
                <w:szCs w:val="36"/>
              </w:rPr>
            </w:pPr>
            <w:r w:rsidRPr="007317AA">
              <w:rPr>
                <w:sz w:val="36"/>
                <w:szCs w:val="36"/>
              </w:rPr>
              <w:t>6</w:t>
            </w:r>
          </w:p>
        </w:tc>
        <w:tc>
          <w:tcPr>
            <w:tcW w:w="2160" w:type="dxa"/>
          </w:tcPr>
          <w:p w:rsidR="00D3239D" w:rsidRDefault="00D3239D" w:rsidP="00D3239D">
            <w:r>
              <w:t>1st</w:t>
            </w:r>
          </w:p>
        </w:tc>
        <w:tc>
          <w:tcPr>
            <w:tcW w:w="6065" w:type="dxa"/>
          </w:tcPr>
          <w:p w:rsidR="006C1767" w:rsidRDefault="00F82436" w:rsidP="00D3239D">
            <w:pPr>
              <w:tabs>
                <w:tab w:val="center" w:pos="1992"/>
              </w:tabs>
            </w:pPr>
            <w:r>
              <w:t>Numerical</w:t>
            </w:r>
            <w:r w:rsidR="00D3239D">
              <w:t xml:space="preserve"> on design of riveted joints.</w:t>
            </w:r>
          </w:p>
        </w:tc>
      </w:tr>
      <w:tr w:rsidR="00D3239D" w:rsidTr="002F6D62">
        <w:trPr>
          <w:trHeight w:val="108"/>
        </w:trPr>
        <w:tc>
          <w:tcPr>
            <w:tcW w:w="2988" w:type="dxa"/>
            <w:vMerge/>
          </w:tcPr>
          <w:p w:rsidR="00D3239D" w:rsidRDefault="00D3239D" w:rsidP="00D3239D"/>
        </w:tc>
        <w:tc>
          <w:tcPr>
            <w:tcW w:w="2160" w:type="dxa"/>
          </w:tcPr>
          <w:p w:rsidR="00D3239D" w:rsidRDefault="00D3239D" w:rsidP="00D3239D">
            <w:r>
              <w:t>2nd</w:t>
            </w:r>
          </w:p>
        </w:tc>
        <w:tc>
          <w:tcPr>
            <w:tcW w:w="6065" w:type="dxa"/>
          </w:tcPr>
          <w:p w:rsidR="006C1767" w:rsidRDefault="00F82436" w:rsidP="00D3239D">
            <w:pPr>
              <w:tabs>
                <w:tab w:val="center" w:pos="1992"/>
              </w:tabs>
            </w:pPr>
            <w:r>
              <w:t>Numerical</w:t>
            </w:r>
            <w:r w:rsidR="00D3239D">
              <w:t xml:space="preserve"> on design of riveted joints.</w:t>
            </w:r>
          </w:p>
        </w:tc>
      </w:tr>
      <w:tr w:rsidR="00D3239D" w:rsidTr="002F6D62">
        <w:trPr>
          <w:trHeight w:val="108"/>
        </w:trPr>
        <w:tc>
          <w:tcPr>
            <w:tcW w:w="2988" w:type="dxa"/>
            <w:vMerge/>
          </w:tcPr>
          <w:p w:rsidR="00D3239D" w:rsidRDefault="00D3239D" w:rsidP="00D3239D"/>
        </w:tc>
        <w:tc>
          <w:tcPr>
            <w:tcW w:w="2160" w:type="dxa"/>
          </w:tcPr>
          <w:p w:rsidR="00D3239D" w:rsidRDefault="00D3239D" w:rsidP="00D3239D">
            <w:r>
              <w:t>3rd</w:t>
            </w:r>
          </w:p>
        </w:tc>
        <w:tc>
          <w:tcPr>
            <w:tcW w:w="6065" w:type="dxa"/>
          </w:tcPr>
          <w:p w:rsidR="0069365B" w:rsidRDefault="00D3239D" w:rsidP="00D3239D">
            <w:pPr>
              <w:tabs>
                <w:tab w:val="center" w:pos="1992"/>
              </w:tabs>
            </w:pPr>
            <w:r>
              <w:t>Class test.</w:t>
            </w:r>
          </w:p>
        </w:tc>
      </w:tr>
      <w:tr w:rsidR="00D3239D" w:rsidTr="002F6D62">
        <w:trPr>
          <w:trHeight w:val="392"/>
        </w:trPr>
        <w:tc>
          <w:tcPr>
            <w:tcW w:w="2988" w:type="dxa"/>
            <w:vMerge/>
          </w:tcPr>
          <w:p w:rsidR="00D3239D" w:rsidRDefault="00D3239D" w:rsidP="00D3239D"/>
        </w:tc>
        <w:tc>
          <w:tcPr>
            <w:tcW w:w="2160" w:type="dxa"/>
          </w:tcPr>
          <w:p w:rsidR="00D3239D" w:rsidRPr="00D748FE" w:rsidRDefault="00D748FE" w:rsidP="00D3239D">
            <w:r>
              <w:t xml:space="preserve">4TH </w:t>
            </w:r>
            <w:r>
              <w:rPr>
                <w:highlight w:val="yellow"/>
              </w:rPr>
              <w:t>(CH3</w:t>
            </w:r>
            <w:r w:rsidRPr="00D748FE">
              <w:rPr>
                <w:highlight w:val="yellow"/>
              </w:rPr>
              <w:t>)</w:t>
            </w:r>
          </w:p>
        </w:tc>
        <w:tc>
          <w:tcPr>
            <w:tcW w:w="6065" w:type="dxa"/>
          </w:tcPr>
          <w:p w:rsidR="00D3239D" w:rsidRDefault="00D3239D" w:rsidP="00D3239D">
            <w:pPr>
              <w:tabs>
                <w:tab w:val="center" w:pos="1992"/>
              </w:tabs>
            </w:pPr>
            <w:r>
              <w:t>Introduction to shaft,functions,materials of shaft</w:t>
            </w:r>
          </w:p>
        </w:tc>
      </w:tr>
      <w:tr w:rsidR="00D3239D" w:rsidTr="002F6D62">
        <w:trPr>
          <w:trHeight w:val="108"/>
        </w:trPr>
        <w:tc>
          <w:tcPr>
            <w:tcW w:w="2988" w:type="dxa"/>
            <w:vMerge w:val="restart"/>
          </w:tcPr>
          <w:p w:rsidR="00D3239D" w:rsidRDefault="00D3239D" w:rsidP="00D3239D"/>
          <w:p w:rsidR="00D3239D" w:rsidRDefault="00D3239D" w:rsidP="00D3239D"/>
          <w:p w:rsidR="00D3239D" w:rsidRPr="007317AA" w:rsidRDefault="00D3239D" w:rsidP="00D3239D">
            <w:pPr>
              <w:rPr>
                <w:sz w:val="36"/>
                <w:szCs w:val="36"/>
              </w:rPr>
            </w:pPr>
            <w:r w:rsidRPr="007317AA">
              <w:rPr>
                <w:sz w:val="36"/>
                <w:szCs w:val="36"/>
              </w:rPr>
              <w:t>7</w:t>
            </w:r>
          </w:p>
        </w:tc>
        <w:tc>
          <w:tcPr>
            <w:tcW w:w="2160" w:type="dxa"/>
          </w:tcPr>
          <w:p w:rsidR="00D3239D" w:rsidRDefault="00D3239D" w:rsidP="00D3239D">
            <w:r>
              <w:t>1st</w:t>
            </w:r>
          </w:p>
        </w:tc>
        <w:tc>
          <w:tcPr>
            <w:tcW w:w="6065" w:type="dxa"/>
          </w:tcPr>
          <w:p w:rsidR="00D3239D" w:rsidRDefault="00D3239D" w:rsidP="00D3239D">
            <w:pPr>
              <w:tabs>
                <w:tab w:val="center" w:pos="1992"/>
              </w:tabs>
            </w:pPr>
            <w:r>
              <w:t>Design of shaft on basis of strength</w:t>
            </w:r>
          </w:p>
        </w:tc>
      </w:tr>
      <w:tr w:rsidR="00D3239D" w:rsidTr="002F6D62">
        <w:trPr>
          <w:trHeight w:val="108"/>
        </w:trPr>
        <w:tc>
          <w:tcPr>
            <w:tcW w:w="2988" w:type="dxa"/>
            <w:vMerge/>
          </w:tcPr>
          <w:p w:rsidR="00D3239D" w:rsidRDefault="00D3239D" w:rsidP="00D3239D"/>
        </w:tc>
        <w:tc>
          <w:tcPr>
            <w:tcW w:w="2160" w:type="dxa"/>
          </w:tcPr>
          <w:p w:rsidR="00D3239D" w:rsidRDefault="00D3239D" w:rsidP="00D3239D">
            <w:r>
              <w:t>2nd</w:t>
            </w:r>
          </w:p>
        </w:tc>
        <w:tc>
          <w:tcPr>
            <w:tcW w:w="6065" w:type="dxa"/>
          </w:tcPr>
          <w:p w:rsidR="00D3239D" w:rsidRDefault="00D3239D" w:rsidP="00D3239D">
            <w:pPr>
              <w:tabs>
                <w:tab w:val="center" w:pos="1992"/>
              </w:tabs>
            </w:pPr>
            <w:r>
              <w:t>Design of shaft on basis of strength</w:t>
            </w:r>
          </w:p>
        </w:tc>
      </w:tr>
      <w:tr w:rsidR="00D3239D" w:rsidTr="002F6D62">
        <w:trPr>
          <w:trHeight w:val="108"/>
        </w:trPr>
        <w:tc>
          <w:tcPr>
            <w:tcW w:w="2988" w:type="dxa"/>
            <w:vMerge/>
          </w:tcPr>
          <w:p w:rsidR="00D3239D" w:rsidRDefault="00D3239D" w:rsidP="00D3239D"/>
        </w:tc>
        <w:tc>
          <w:tcPr>
            <w:tcW w:w="2160" w:type="dxa"/>
          </w:tcPr>
          <w:p w:rsidR="00D3239D" w:rsidRDefault="00D3239D" w:rsidP="00D3239D">
            <w:r>
              <w:t>3rd</w:t>
            </w:r>
          </w:p>
        </w:tc>
        <w:tc>
          <w:tcPr>
            <w:tcW w:w="6065" w:type="dxa"/>
          </w:tcPr>
          <w:p w:rsidR="006C1767" w:rsidRDefault="00D3239D" w:rsidP="00D3239D">
            <w:pPr>
              <w:tabs>
                <w:tab w:val="center" w:pos="1992"/>
              </w:tabs>
            </w:pPr>
            <w:r>
              <w:t>Design of shaft on basis of rigidity</w:t>
            </w:r>
          </w:p>
        </w:tc>
      </w:tr>
      <w:tr w:rsidR="00D3239D" w:rsidTr="002F6D62">
        <w:trPr>
          <w:trHeight w:val="108"/>
        </w:trPr>
        <w:tc>
          <w:tcPr>
            <w:tcW w:w="2988" w:type="dxa"/>
            <w:vMerge/>
          </w:tcPr>
          <w:p w:rsidR="00D3239D" w:rsidRDefault="00D3239D" w:rsidP="00D3239D"/>
        </w:tc>
        <w:tc>
          <w:tcPr>
            <w:tcW w:w="2160" w:type="dxa"/>
          </w:tcPr>
          <w:p w:rsidR="00D3239D" w:rsidRDefault="00D3239D" w:rsidP="00D3239D">
            <w:r>
              <w:t>4th</w:t>
            </w:r>
          </w:p>
        </w:tc>
        <w:tc>
          <w:tcPr>
            <w:tcW w:w="6065" w:type="dxa"/>
          </w:tcPr>
          <w:p w:rsidR="00D3239D" w:rsidRDefault="00D3239D" w:rsidP="00D3239D">
            <w:pPr>
              <w:tabs>
                <w:tab w:val="center" w:pos="1992"/>
              </w:tabs>
            </w:pPr>
            <w:r>
              <w:t>Design of shaft on basis of rigidity</w:t>
            </w:r>
          </w:p>
        </w:tc>
      </w:tr>
      <w:tr w:rsidR="00D3239D" w:rsidTr="002F6D62">
        <w:trPr>
          <w:trHeight w:val="108"/>
        </w:trPr>
        <w:tc>
          <w:tcPr>
            <w:tcW w:w="2988" w:type="dxa"/>
            <w:vMerge w:val="restart"/>
          </w:tcPr>
          <w:p w:rsidR="00D3239D" w:rsidRDefault="00D3239D" w:rsidP="00D3239D"/>
          <w:p w:rsidR="00D3239D" w:rsidRDefault="00D3239D" w:rsidP="00D3239D"/>
          <w:p w:rsidR="00D3239D" w:rsidRPr="007317AA" w:rsidRDefault="00D3239D" w:rsidP="00D3239D">
            <w:pPr>
              <w:rPr>
                <w:sz w:val="36"/>
                <w:szCs w:val="36"/>
              </w:rPr>
            </w:pPr>
            <w:r w:rsidRPr="007317AA">
              <w:rPr>
                <w:sz w:val="36"/>
                <w:szCs w:val="36"/>
              </w:rPr>
              <w:t>8</w:t>
            </w:r>
          </w:p>
        </w:tc>
        <w:tc>
          <w:tcPr>
            <w:tcW w:w="2160" w:type="dxa"/>
          </w:tcPr>
          <w:p w:rsidR="00D3239D" w:rsidRDefault="00D3239D" w:rsidP="00D3239D">
            <w:r>
              <w:t>1st</w:t>
            </w:r>
          </w:p>
        </w:tc>
        <w:tc>
          <w:tcPr>
            <w:tcW w:w="6065" w:type="dxa"/>
          </w:tcPr>
          <w:p w:rsidR="00D3239D" w:rsidRDefault="00D3239D" w:rsidP="00D3239D">
            <w:pPr>
              <w:tabs>
                <w:tab w:val="center" w:pos="1992"/>
              </w:tabs>
            </w:pPr>
            <w:proofErr w:type="spellStart"/>
            <w:r>
              <w:t>Numericals</w:t>
            </w:r>
            <w:proofErr w:type="spellEnd"/>
            <w:r>
              <w:t xml:space="preserve"> on design of shafts</w:t>
            </w:r>
          </w:p>
        </w:tc>
      </w:tr>
      <w:tr w:rsidR="00D3239D" w:rsidTr="002F6D62">
        <w:trPr>
          <w:trHeight w:val="108"/>
        </w:trPr>
        <w:tc>
          <w:tcPr>
            <w:tcW w:w="2988" w:type="dxa"/>
            <w:vMerge/>
          </w:tcPr>
          <w:p w:rsidR="00D3239D" w:rsidRDefault="00D3239D" w:rsidP="00D3239D"/>
        </w:tc>
        <w:tc>
          <w:tcPr>
            <w:tcW w:w="2160" w:type="dxa"/>
          </w:tcPr>
          <w:p w:rsidR="00D3239D" w:rsidRDefault="00D3239D" w:rsidP="00D3239D">
            <w:r>
              <w:t>2nd</w:t>
            </w:r>
          </w:p>
        </w:tc>
        <w:tc>
          <w:tcPr>
            <w:tcW w:w="6065" w:type="dxa"/>
          </w:tcPr>
          <w:p w:rsidR="00D3239D" w:rsidRDefault="00D3239D" w:rsidP="00D3239D">
            <w:pPr>
              <w:tabs>
                <w:tab w:val="center" w:pos="1992"/>
              </w:tabs>
            </w:pPr>
            <w:proofErr w:type="spellStart"/>
            <w:r>
              <w:t>Numericals</w:t>
            </w:r>
            <w:proofErr w:type="spellEnd"/>
            <w:r>
              <w:t xml:space="preserve"> on design of shafts</w:t>
            </w:r>
          </w:p>
        </w:tc>
      </w:tr>
      <w:tr w:rsidR="00D3239D" w:rsidTr="002F6D62">
        <w:trPr>
          <w:trHeight w:val="108"/>
        </w:trPr>
        <w:tc>
          <w:tcPr>
            <w:tcW w:w="2988" w:type="dxa"/>
            <w:vMerge/>
          </w:tcPr>
          <w:p w:rsidR="00D3239D" w:rsidRDefault="00D3239D" w:rsidP="00D3239D"/>
        </w:tc>
        <w:tc>
          <w:tcPr>
            <w:tcW w:w="2160" w:type="dxa"/>
          </w:tcPr>
          <w:p w:rsidR="00D3239D" w:rsidRDefault="00D3239D" w:rsidP="00D3239D">
            <w:r>
              <w:t>3rd</w:t>
            </w:r>
          </w:p>
        </w:tc>
        <w:tc>
          <w:tcPr>
            <w:tcW w:w="6065" w:type="dxa"/>
          </w:tcPr>
          <w:p w:rsidR="00D3239D" w:rsidRDefault="00D3239D" w:rsidP="006C1767">
            <w:pPr>
              <w:tabs>
                <w:tab w:val="center" w:pos="1992"/>
              </w:tabs>
            </w:pPr>
            <w:r w:rsidRPr="005D2C7A">
              <w:t>function of keys, types of keys</w:t>
            </w:r>
          </w:p>
        </w:tc>
      </w:tr>
      <w:tr w:rsidR="00D3239D" w:rsidTr="002F6D62">
        <w:trPr>
          <w:trHeight w:val="108"/>
        </w:trPr>
        <w:tc>
          <w:tcPr>
            <w:tcW w:w="2988" w:type="dxa"/>
            <w:vMerge/>
          </w:tcPr>
          <w:p w:rsidR="00D3239D" w:rsidRDefault="00D3239D" w:rsidP="00D3239D"/>
        </w:tc>
        <w:tc>
          <w:tcPr>
            <w:tcW w:w="2160" w:type="dxa"/>
          </w:tcPr>
          <w:p w:rsidR="00D3239D" w:rsidRDefault="00D3239D" w:rsidP="00D3239D">
            <w:r>
              <w:t>4th</w:t>
            </w:r>
          </w:p>
        </w:tc>
        <w:tc>
          <w:tcPr>
            <w:tcW w:w="6065" w:type="dxa"/>
          </w:tcPr>
          <w:p w:rsidR="00D3239D" w:rsidRPr="005D2C7A" w:rsidRDefault="006C1767" w:rsidP="00D3239D">
            <w:pPr>
              <w:tabs>
                <w:tab w:val="center" w:pos="1992"/>
              </w:tabs>
            </w:pPr>
            <w:r>
              <w:t>M</w:t>
            </w:r>
            <w:r w:rsidRPr="005D2C7A">
              <w:t>aterial of keys</w:t>
            </w:r>
            <w:r>
              <w:t>, Failures of key,causes,effect of key way</w:t>
            </w:r>
          </w:p>
        </w:tc>
      </w:tr>
      <w:tr w:rsidR="006C1767" w:rsidTr="002F6D62">
        <w:trPr>
          <w:trHeight w:val="108"/>
        </w:trPr>
        <w:tc>
          <w:tcPr>
            <w:tcW w:w="2988" w:type="dxa"/>
            <w:vMerge w:val="restart"/>
          </w:tcPr>
          <w:p w:rsidR="006C1767" w:rsidRDefault="006C1767" w:rsidP="006C1767"/>
          <w:p w:rsidR="006C1767" w:rsidRDefault="006C1767" w:rsidP="006C1767"/>
          <w:p w:rsidR="006C1767" w:rsidRDefault="006C1767" w:rsidP="006C1767"/>
          <w:p w:rsidR="006C1767" w:rsidRDefault="006C1767" w:rsidP="006C1767"/>
          <w:p w:rsidR="006C1767" w:rsidRPr="007C19B2" w:rsidRDefault="006C1767" w:rsidP="006C1767">
            <w:pPr>
              <w:rPr>
                <w:sz w:val="36"/>
                <w:szCs w:val="36"/>
              </w:rPr>
            </w:pPr>
            <w:r w:rsidRPr="007C19B2">
              <w:rPr>
                <w:sz w:val="36"/>
                <w:szCs w:val="36"/>
              </w:rPr>
              <w:t>9</w:t>
            </w:r>
          </w:p>
        </w:tc>
        <w:tc>
          <w:tcPr>
            <w:tcW w:w="2160" w:type="dxa"/>
          </w:tcPr>
          <w:p w:rsidR="006C1767" w:rsidRDefault="006C1767" w:rsidP="006C1767">
            <w:r>
              <w:t>1st</w:t>
            </w:r>
          </w:p>
        </w:tc>
        <w:tc>
          <w:tcPr>
            <w:tcW w:w="6065" w:type="dxa"/>
          </w:tcPr>
          <w:p w:rsidR="006C1767" w:rsidRPr="005D2C7A" w:rsidRDefault="006C1767" w:rsidP="006C1767">
            <w:pPr>
              <w:tabs>
                <w:tab w:val="center" w:pos="1992"/>
              </w:tabs>
            </w:pPr>
            <w:r w:rsidRPr="005D2C7A">
              <w:t>Design rectangular sunk ke</w:t>
            </w:r>
            <w:r>
              <w:t xml:space="preserve">y and solving </w:t>
            </w:r>
            <w:proofErr w:type="spellStart"/>
            <w:r>
              <w:t>numericals</w:t>
            </w:r>
            <w:proofErr w:type="spellEnd"/>
          </w:p>
        </w:tc>
      </w:tr>
      <w:tr w:rsidR="006C1767" w:rsidTr="002F6D62">
        <w:trPr>
          <w:trHeight w:val="108"/>
        </w:trPr>
        <w:tc>
          <w:tcPr>
            <w:tcW w:w="2988" w:type="dxa"/>
            <w:vMerge/>
          </w:tcPr>
          <w:p w:rsidR="006C1767" w:rsidRDefault="006C1767" w:rsidP="006C1767"/>
        </w:tc>
        <w:tc>
          <w:tcPr>
            <w:tcW w:w="2160" w:type="dxa"/>
          </w:tcPr>
          <w:p w:rsidR="006C1767" w:rsidRDefault="006C1767" w:rsidP="006C1767">
            <w:r>
              <w:t>2nd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center" w:pos="1992"/>
              </w:tabs>
            </w:pPr>
            <w:r w:rsidRPr="005D2C7A">
              <w:t>Design rectangular sunk ke</w:t>
            </w:r>
            <w:r>
              <w:t xml:space="preserve">y and solving </w:t>
            </w:r>
            <w:proofErr w:type="spellStart"/>
            <w:r>
              <w:t>numericals</w:t>
            </w:r>
            <w:proofErr w:type="spellEnd"/>
          </w:p>
        </w:tc>
      </w:tr>
      <w:tr w:rsidR="006C1767" w:rsidTr="002F6D62">
        <w:trPr>
          <w:trHeight w:val="108"/>
        </w:trPr>
        <w:tc>
          <w:tcPr>
            <w:tcW w:w="2988" w:type="dxa"/>
            <w:vMerge/>
          </w:tcPr>
          <w:p w:rsidR="006C1767" w:rsidRDefault="006C1767" w:rsidP="006C1767"/>
        </w:tc>
        <w:tc>
          <w:tcPr>
            <w:tcW w:w="2160" w:type="dxa"/>
          </w:tcPr>
          <w:p w:rsidR="006C1767" w:rsidRDefault="006C1767" w:rsidP="006C1767">
            <w:r>
              <w:t>3rd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center" w:pos="1992"/>
              </w:tabs>
            </w:pPr>
            <w:proofErr w:type="spellStart"/>
            <w:r>
              <w:t>Numericals</w:t>
            </w:r>
            <w:proofErr w:type="spellEnd"/>
            <w:r>
              <w:t xml:space="preserve"> on empirical relation of rectangular sunk key</w:t>
            </w:r>
          </w:p>
          <w:p w:rsidR="0069365B" w:rsidRPr="005D2C7A" w:rsidRDefault="0069365B" w:rsidP="006C1767">
            <w:pPr>
              <w:tabs>
                <w:tab w:val="center" w:pos="1992"/>
              </w:tabs>
            </w:pPr>
          </w:p>
        </w:tc>
      </w:tr>
      <w:tr w:rsidR="006C1767" w:rsidTr="002F6D62">
        <w:trPr>
          <w:trHeight w:val="108"/>
        </w:trPr>
        <w:tc>
          <w:tcPr>
            <w:tcW w:w="2988" w:type="dxa"/>
            <w:vMerge/>
          </w:tcPr>
          <w:p w:rsidR="006C1767" w:rsidRDefault="006C1767" w:rsidP="006C1767"/>
        </w:tc>
        <w:tc>
          <w:tcPr>
            <w:tcW w:w="2160" w:type="dxa"/>
          </w:tcPr>
          <w:p w:rsidR="006C1767" w:rsidRDefault="006C1767" w:rsidP="006C1767">
            <w:r>
              <w:t>4th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center" w:pos="1992"/>
              </w:tabs>
            </w:pPr>
            <w:r>
              <w:t xml:space="preserve">Specifications of </w:t>
            </w:r>
            <w:proofErr w:type="spellStart"/>
            <w:r>
              <w:t>parallel,gibhead,taper</w:t>
            </w:r>
            <w:proofErr w:type="spellEnd"/>
            <w:r>
              <w:t xml:space="preserve"> key</w:t>
            </w:r>
          </w:p>
          <w:p w:rsidR="006C1767" w:rsidRDefault="006C1767" w:rsidP="006C1767">
            <w:pPr>
              <w:tabs>
                <w:tab w:val="center" w:pos="1992"/>
              </w:tabs>
            </w:pPr>
          </w:p>
        </w:tc>
      </w:tr>
      <w:tr w:rsidR="006C1767" w:rsidTr="002F6D62">
        <w:trPr>
          <w:trHeight w:val="385"/>
        </w:trPr>
        <w:tc>
          <w:tcPr>
            <w:tcW w:w="2988" w:type="dxa"/>
            <w:vMerge w:val="restart"/>
          </w:tcPr>
          <w:p w:rsidR="006C1767" w:rsidRDefault="006C1767" w:rsidP="006C1767"/>
          <w:p w:rsidR="006C1767" w:rsidRDefault="006C1767" w:rsidP="006C1767"/>
          <w:p w:rsidR="006C1767" w:rsidRDefault="006C1767" w:rsidP="006C1767"/>
          <w:p w:rsidR="006C1767" w:rsidRDefault="006C1767" w:rsidP="006C1767"/>
          <w:p w:rsidR="006C1767" w:rsidRDefault="006C1767" w:rsidP="006C1767"/>
          <w:p w:rsidR="006C1767" w:rsidRDefault="006C1767" w:rsidP="006C1767"/>
          <w:p w:rsidR="006C1767" w:rsidRDefault="006C1767" w:rsidP="006C1767"/>
          <w:p w:rsidR="006C1767" w:rsidRDefault="006C1767" w:rsidP="006C1767"/>
          <w:p w:rsidR="006C1767" w:rsidRPr="007C19B2" w:rsidRDefault="006C1767" w:rsidP="006C1767">
            <w:pPr>
              <w:rPr>
                <w:sz w:val="36"/>
                <w:szCs w:val="36"/>
              </w:rPr>
            </w:pPr>
            <w:r w:rsidRPr="007C19B2">
              <w:rPr>
                <w:sz w:val="36"/>
                <w:szCs w:val="36"/>
              </w:rPr>
              <w:t>10</w:t>
            </w:r>
          </w:p>
        </w:tc>
        <w:tc>
          <w:tcPr>
            <w:tcW w:w="2160" w:type="dxa"/>
          </w:tcPr>
          <w:p w:rsidR="006C1767" w:rsidRDefault="006C1767" w:rsidP="006C1767">
            <w:r>
              <w:t>1st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center" w:pos="1992"/>
              </w:tabs>
            </w:pPr>
            <w:r>
              <w:t>Class work on key and shaft</w:t>
            </w:r>
          </w:p>
        </w:tc>
      </w:tr>
      <w:tr w:rsidR="006C1767" w:rsidTr="002F6D62">
        <w:trPr>
          <w:trHeight w:val="518"/>
        </w:trPr>
        <w:tc>
          <w:tcPr>
            <w:tcW w:w="2988" w:type="dxa"/>
            <w:vMerge/>
          </w:tcPr>
          <w:p w:rsidR="006C1767" w:rsidRDefault="006C1767" w:rsidP="006C1767"/>
        </w:tc>
        <w:tc>
          <w:tcPr>
            <w:tcW w:w="2160" w:type="dxa"/>
          </w:tcPr>
          <w:p w:rsidR="006C1767" w:rsidRDefault="00D748FE" w:rsidP="006C1767">
            <w:r>
              <w:t xml:space="preserve">2nd  </w:t>
            </w:r>
            <w:r>
              <w:rPr>
                <w:highlight w:val="yellow"/>
              </w:rPr>
              <w:t>(CH4</w:t>
            </w:r>
            <w:r w:rsidRPr="00D748FE">
              <w:rPr>
                <w:highlight w:val="yellow"/>
              </w:rPr>
              <w:t>)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center" w:pos="1992"/>
              </w:tabs>
            </w:pPr>
            <w:r>
              <w:t>Introduction to coupling, design of shaft coupling</w:t>
            </w:r>
          </w:p>
        </w:tc>
      </w:tr>
      <w:tr w:rsidR="006C1767" w:rsidTr="002F6D62">
        <w:trPr>
          <w:trHeight w:val="736"/>
        </w:trPr>
        <w:tc>
          <w:tcPr>
            <w:tcW w:w="2988" w:type="dxa"/>
            <w:vMerge/>
          </w:tcPr>
          <w:p w:rsidR="006C1767" w:rsidRDefault="006C1767" w:rsidP="006C1767"/>
        </w:tc>
        <w:tc>
          <w:tcPr>
            <w:tcW w:w="2160" w:type="dxa"/>
          </w:tcPr>
          <w:p w:rsidR="006C1767" w:rsidRDefault="006C1767" w:rsidP="006C1767">
            <w:r>
              <w:t>3rd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center" w:pos="1992"/>
              </w:tabs>
            </w:pPr>
            <w:r>
              <w:t>Requirements of a good shaft coupling. Types of coupling.</w:t>
            </w:r>
          </w:p>
        </w:tc>
      </w:tr>
      <w:tr w:rsidR="006C1767" w:rsidTr="002F6D62">
        <w:trPr>
          <w:trHeight w:val="629"/>
        </w:trPr>
        <w:tc>
          <w:tcPr>
            <w:tcW w:w="2988" w:type="dxa"/>
            <w:vMerge/>
          </w:tcPr>
          <w:p w:rsidR="006C1767" w:rsidRDefault="006C1767" w:rsidP="006C1767"/>
        </w:tc>
        <w:tc>
          <w:tcPr>
            <w:tcW w:w="2160" w:type="dxa"/>
          </w:tcPr>
          <w:p w:rsidR="006C1767" w:rsidRDefault="006C1767" w:rsidP="006C1767">
            <w:r>
              <w:t xml:space="preserve"> 4th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center" w:pos="1992"/>
              </w:tabs>
            </w:pPr>
            <w:r>
              <w:t xml:space="preserve">Design of sleeve coupling                                       </w:t>
            </w:r>
          </w:p>
        </w:tc>
      </w:tr>
      <w:tr w:rsidR="006C1767" w:rsidTr="002F6D62">
        <w:trPr>
          <w:trHeight w:val="108"/>
        </w:trPr>
        <w:tc>
          <w:tcPr>
            <w:tcW w:w="2988" w:type="dxa"/>
            <w:vMerge w:val="restart"/>
          </w:tcPr>
          <w:p w:rsidR="006C1767" w:rsidRDefault="006C1767" w:rsidP="006C1767"/>
          <w:p w:rsidR="006C1767" w:rsidRDefault="006C1767" w:rsidP="006C1767"/>
          <w:p w:rsidR="006C1767" w:rsidRDefault="006C1767" w:rsidP="006C1767"/>
          <w:p w:rsidR="006C1767" w:rsidRDefault="006C1767" w:rsidP="006C1767"/>
          <w:p w:rsidR="006C1767" w:rsidRPr="007C19B2" w:rsidRDefault="006C1767" w:rsidP="006C1767">
            <w:pPr>
              <w:rPr>
                <w:sz w:val="36"/>
                <w:szCs w:val="36"/>
              </w:rPr>
            </w:pPr>
            <w:r w:rsidRPr="007C19B2">
              <w:rPr>
                <w:sz w:val="36"/>
                <w:szCs w:val="36"/>
              </w:rPr>
              <w:t>11</w:t>
            </w:r>
          </w:p>
        </w:tc>
        <w:tc>
          <w:tcPr>
            <w:tcW w:w="2160" w:type="dxa"/>
          </w:tcPr>
          <w:p w:rsidR="006C1767" w:rsidRDefault="006C1767" w:rsidP="006C1767">
            <w:r>
              <w:t>1st</w:t>
            </w:r>
          </w:p>
        </w:tc>
        <w:tc>
          <w:tcPr>
            <w:tcW w:w="6065" w:type="dxa"/>
          </w:tcPr>
          <w:p w:rsidR="006C1767" w:rsidRPr="0047251D" w:rsidRDefault="006C1767" w:rsidP="006C1767">
            <w:pPr>
              <w:tabs>
                <w:tab w:val="center" w:pos="1992"/>
              </w:tabs>
            </w:pPr>
            <w:r>
              <w:t>Design of clamp or compression coupling</w:t>
            </w:r>
          </w:p>
        </w:tc>
      </w:tr>
      <w:tr w:rsidR="006C1767" w:rsidTr="002F6D62">
        <w:trPr>
          <w:trHeight w:val="108"/>
        </w:trPr>
        <w:tc>
          <w:tcPr>
            <w:tcW w:w="2988" w:type="dxa"/>
            <w:vMerge/>
          </w:tcPr>
          <w:p w:rsidR="006C1767" w:rsidRDefault="006C1767" w:rsidP="006C1767"/>
        </w:tc>
        <w:tc>
          <w:tcPr>
            <w:tcW w:w="2160" w:type="dxa"/>
          </w:tcPr>
          <w:p w:rsidR="006C1767" w:rsidRDefault="006C1767" w:rsidP="006C1767">
            <w:r>
              <w:t>2nd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center" w:pos="1992"/>
              </w:tabs>
            </w:pPr>
            <w:r>
              <w:t>Numerical on design of coupling.</w:t>
            </w:r>
          </w:p>
        </w:tc>
      </w:tr>
      <w:tr w:rsidR="006C1767" w:rsidTr="002F6D62">
        <w:trPr>
          <w:trHeight w:val="108"/>
        </w:trPr>
        <w:tc>
          <w:tcPr>
            <w:tcW w:w="2988" w:type="dxa"/>
            <w:vMerge/>
          </w:tcPr>
          <w:p w:rsidR="006C1767" w:rsidRDefault="006C1767" w:rsidP="006C1767"/>
        </w:tc>
        <w:tc>
          <w:tcPr>
            <w:tcW w:w="2160" w:type="dxa"/>
          </w:tcPr>
          <w:p w:rsidR="006C1767" w:rsidRDefault="006C1767" w:rsidP="006C1767">
            <w:r>
              <w:t>3rd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center" w:pos="1992"/>
              </w:tabs>
            </w:pPr>
            <w:r>
              <w:t>Numerical on design of coupling.</w:t>
            </w:r>
          </w:p>
          <w:p w:rsidR="006C1767" w:rsidRDefault="006C1767" w:rsidP="006C1767">
            <w:pPr>
              <w:tabs>
                <w:tab w:val="center" w:pos="1992"/>
              </w:tabs>
            </w:pPr>
          </w:p>
        </w:tc>
      </w:tr>
      <w:tr w:rsidR="006C1767" w:rsidTr="002F6D62">
        <w:trPr>
          <w:trHeight w:val="108"/>
        </w:trPr>
        <w:tc>
          <w:tcPr>
            <w:tcW w:w="2988" w:type="dxa"/>
            <w:vMerge/>
          </w:tcPr>
          <w:p w:rsidR="006C1767" w:rsidRDefault="006C1767" w:rsidP="006C1767"/>
        </w:tc>
        <w:tc>
          <w:tcPr>
            <w:tcW w:w="2160" w:type="dxa"/>
          </w:tcPr>
          <w:p w:rsidR="006C1767" w:rsidRDefault="00D748FE" w:rsidP="006C1767">
            <w:r>
              <w:t xml:space="preserve">4th </w:t>
            </w:r>
            <w:r>
              <w:rPr>
                <w:highlight w:val="yellow"/>
              </w:rPr>
              <w:t>(CH5</w:t>
            </w:r>
            <w:r w:rsidRPr="00D748FE">
              <w:rPr>
                <w:highlight w:val="yellow"/>
              </w:rPr>
              <w:t>)</w:t>
            </w:r>
          </w:p>
        </w:tc>
        <w:tc>
          <w:tcPr>
            <w:tcW w:w="6065" w:type="dxa"/>
          </w:tcPr>
          <w:p w:rsidR="006C1767" w:rsidRPr="0047251D" w:rsidRDefault="006C1767" w:rsidP="006C1767">
            <w:pPr>
              <w:tabs>
                <w:tab w:val="left" w:pos="1410"/>
              </w:tabs>
            </w:pPr>
            <w:r>
              <w:t>Introduction to spring and types(open and closed)</w:t>
            </w:r>
          </w:p>
        </w:tc>
      </w:tr>
      <w:tr w:rsidR="006C1767" w:rsidTr="002F6D62">
        <w:trPr>
          <w:trHeight w:val="328"/>
        </w:trPr>
        <w:tc>
          <w:tcPr>
            <w:tcW w:w="2988" w:type="dxa"/>
            <w:vMerge w:val="restart"/>
          </w:tcPr>
          <w:p w:rsidR="006C1767" w:rsidRDefault="006C1767" w:rsidP="006C1767"/>
          <w:p w:rsidR="006C1767" w:rsidRDefault="006C1767" w:rsidP="006C1767"/>
          <w:p w:rsidR="006C1767" w:rsidRDefault="006C1767" w:rsidP="006C1767"/>
          <w:p w:rsidR="006C1767" w:rsidRDefault="006C1767" w:rsidP="006C1767"/>
          <w:p w:rsidR="006C1767" w:rsidRPr="007C19B2" w:rsidRDefault="006C1767" w:rsidP="006C1767">
            <w:pPr>
              <w:rPr>
                <w:sz w:val="36"/>
                <w:szCs w:val="36"/>
              </w:rPr>
            </w:pPr>
            <w:r w:rsidRPr="007C19B2">
              <w:rPr>
                <w:sz w:val="36"/>
                <w:szCs w:val="36"/>
              </w:rPr>
              <w:t>12</w:t>
            </w:r>
          </w:p>
        </w:tc>
        <w:tc>
          <w:tcPr>
            <w:tcW w:w="2160" w:type="dxa"/>
          </w:tcPr>
          <w:p w:rsidR="006C1767" w:rsidRDefault="006C1767" w:rsidP="006C1767">
            <w:r>
              <w:t>1st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left" w:pos="1410"/>
              </w:tabs>
            </w:pPr>
            <w:r>
              <w:t>Materials used and application of spring</w:t>
            </w:r>
          </w:p>
        </w:tc>
      </w:tr>
      <w:tr w:rsidR="006C1767" w:rsidTr="002F6D62">
        <w:trPr>
          <w:trHeight w:val="343"/>
        </w:trPr>
        <w:tc>
          <w:tcPr>
            <w:tcW w:w="2988" w:type="dxa"/>
            <w:vMerge/>
          </w:tcPr>
          <w:p w:rsidR="006C1767" w:rsidRDefault="006C1767" w:rsidP="006C1767"/>
        </w:tc>
        <w:tc>
          <w:tcPr>
            <w:tcW w:w="2160" w:type="dxa"/>
          </w:tcPr>
          <w:p w:rsidR="006C1767" w:rsidRDefault="006C1767" w:rsidP="006C1767">
            <w:r>
              <w:t>2nd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left" w:pos="1410"/>
              </w:tabs>
            </w:pPr>
            <w:proofErr w:type="gramStart"/>
            <w:r>
              <w:t>SWG ,specifications</w:t>
            </w:r>
            <w:proofErr w:type="gramEnd"/>
            <w:r>
              <w:t xml:space="preserve"> of spring.</w:t>
            </w:r>
          </w:p>
        </w:tc>
      </w:tr>
      <w:tr w:rsidR="006C1767" w:rsidTr="002F6D62">
        <w:trPr>
          <w:trHeight w:val="345"/>
        </w:trPr>
        <w:tc>
          <w:tcPr>
            <w:tcW w:w="2988" w:type="dxa"/>
            <w:vMerge/>
          </w:tcPr>
          <w:p w:rsidR="006C1767" w:rsidRDefault="006C1767" w:rsidP="006C1767"/>
        </w:tc>
        <w:tc>
          <w:tcPr>
            <w:tcW w:w="2160" w:type="dxa"/>
          </w:tcPr>
          <w:p w:rsidR="006C1767" w:rsidRDefault="006C1767" w:rsidP="006C1767">
            <w:r>
              <w:t>3rd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left" w:pos="1410"/>
              </w:tabs>
            </w:pPr>
            <w:r>
              <w:t>Spring terms for compression type</w:t>
            </w:r>
          </w:p>
        </w:tc>
      </w:tr>
      <w:tr w:rsidR="006C1767" w:rsidTr="002F6D62">
        <w:trPr>
          <w:trHeight w:val="108"/>
        </w:trPr>
        <w:tc>
          <w:tcPr>
            <w:tcW w:w="2988" w:type="dxa"/>
            <w:vMerge/>
          </w:tcPr>
          <w:p w:rsidR="006C1767" w:rsidRDefault="006C1767" w:rsidP="006C1767"/>
        </w:tc>
        <w:tc>
          <w:tcPr>
            <w:tcW w:w="2160" w:type="dxa"/>
          </w:tcPr>
          <w:p w:rsidR="006C1767" w:rsidRDefault="006C1767" w:rsidP="006C1767">
            <w:r>
              <w:t>4th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left" w:pos="1410"/>
              </w:tabs>
            </w:pPr>
            <w:r>
              <w:t>Different stresses in helical spring(circular)</w:t>
            </w:r>
          </w:p>
          <w:p w:rsidR="006C1767" w:rsidRDefault="006C1767" w:rsidP="006C1767">
            <w:pPr>
              <w:tabs>
                <w:tab w:val="left" w:pos="1410"/>
              </w:tabs>
            </w:pPr>
          </w:p>
        </w:tc>
      </w:tr>
      <w:tr w:rsidR="006C1767" w:rsidTr="002F6D62">
        <w:trPr>
          <w:trHeight w:val="108"/>
        </w:trPr>
        <w:tc>
          <w:tcPr>
            <w:tcW w:w="2988" w:type="dxa"/>
            <w:vMerge w:val="restart"/>
          </w:tcPr>
          <w:p w:rsidR="006C1767" w:rsidRPr="007C19B2" w:rsidRDefault="006C1767" w:rsidP="006C1767">
            <w:pPr>
              <w:rPr>
                <w:sz w:val="36"/>
                <w:szCs w:val="36"/>
              </w:rPr>
            </w:pPr>
          </w:p>
          <w:p w:rsidR="006C1767" w:rsidRPr="007C19B2" w:rsidRDefault="006C1767" w:rsidP="006C1767">
            <w:pPr>
              <w:rPr>
                <w:sz w:val="36"/>
                <w:szCs w:val="36"/>
              </w:rPr>
            </w:pPr>
          </w:p>
          <w:p w:rsidR="006C1767" w:rsidRPr="007C19B2" w:rsidRDefault="006C1767" w:rsidP="006C1767">
            <w:pPr>
              <w:rPr>
                <w:sz w:val="36"/>
                <w:szCs w:val="36"/>
              </w:rPr>
            </w:pPr>
            <w:r w:rsidRPr="007C19B2">
              <w:rPr>
                <w:sz w:val="36"/>
                <w:szCs w:val="36"/>
              </w:rPr>
              <w:t>13</w:t>
            </w:r>
          </w:p>
        </w:tc>
        <w:tc>
          <w:tcPr>
            <w:tcW w:w="2160" w:type="dxa"/>
          </w:tcPr>
          <w:p w:rsidR="006C1767" w:rsidRDefault="006C1767" w:rsidP="006C1767">
            <w:r>
              <w:t>1st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left" w:pos="1410"/>
              </w:tabs>
            </w:pPr>
            <w:r>
              <w:t>Different stresses in helical spring(circular)</w:t>
            </w:r>
          </w:p>
          <w:p w:rsidR="006C1767" w:rsidRDefault="006C1767" w:rsidP="006C1767">
            <w:pPr>
              <w:tabs>
                <w:tab w:val="left" w:pos="1410"/>
              </w:tabs>
            </w:pPr>
          </w:p>
        </w:tc>
      </w:tr>
      <w:tr w:rsidR="006C1767" w:rsidTr="002F6D62">
        <w:trPr>
          <w:trHeight w:val="108"/>
        </w:trPr>
        <w:tc>
          <w:tcPr>
            <w:tcW w:w="2988" w:type="dxa"/>
            <w:vMerge/>
          </w:tcPr>
          <w:p w:rsidR="006C1767" w:rsidRPr="007C19B2" w:rsidRDefault="006C1767" w:rsidP="006C1767">
            <w:pPr>
              <w:rPr>
                <w:sz w:val="36"/>
                <w:szCs w:val="36"/>
              </w:rPr>
            </w:pPr>
          </w:p>
        </w:tc>
        <w:tc>
          <w:tcPr>
            <w:tcW w:w="2160" w:type="dxa"/>
          </w:tcPr>
          <w:p w:rsidR="006C1767" w:rsidRDefault="006C1767" w:rsidP="006C1767">
            <w:r>
              <w:t>2nd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left" w:pos="1410"/>
              </w:tabs>
            </w:pPr>
            <w:r w:rsidRPr="00E73233">
              <w:t>Deflection of helical spring of circular wire</w:t>
            </w:r>
          </w:p>
          <w:p w:rsidR="006C1767" w:rsidRDefault="006C1767" w:rsidP="006C1767">
            <w:pPr>
              <w:tabs>
                <w:tab w:val="left" w:pos="1410"/>
              </w:tabs>
            </w:pPr>
          </w:p>
        </w:tc>
      </w:tr>
      <w:tr w:rsidR="006C1767" w:rsidTr="002F6D62">
        <w:trPr>
          <w:trHeight w:val="108"/>
        </w:trPr>
        <w:tc>
          <w:tcPr>
            <w:tcW w:w="2988" w:type="dxa"/>
            <w:vMerge/>
          </w:tcPr>
          <w:p w:rsidR="006C1767" w:rsidRPr="007C19B2" w:rsidRDefault="006C1767" w:rsidP="006C1767">
            <w:pPr>
              <w:rPr>
                <w:sz w:val="36"/>
                <w:szCs w:val="36"/>
              </w:rPr>
            </w:pPr>
          </w:p>
        </w:tc>
        <w:tc>
          <w:tcPr>
            <w:tcW w:w="2160" w:type="dxa"/>
          </w:tcPr>
          <w:p w:rsidR="006C1767" w:rsidRDefault="006C1767" w:rsidP="006C1767">
            <w:r>
              <w:t>3rd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left" w:pos="1410"/>
              </w:tabs>
            </w:pPr>
            <w:r>
              <w:t>Numerical on d</w:t>
            </w:r>
            <w:r w:rsidRPr="00E73233">
              <w:t xml:space="preserve">eflection of helical spring </w:t>
            </w:r>
          </w:p>
          <w:p w:rsidR="006C1767" w:rsidRPr="00E73233" w:rsidRDefault="006C1767" w:rsidP="006C1767">
            <w:pPr>
              <w:tabs>
                <w:tab w:val="left" w:pos="1410"/>
              </w:tabs>
            </w:pPr>
          </w:p>
        </w:tc>
      </w:tr>
      <w:tr w:rsidR="006C1767" w:rsidTr="002F6D62">
        <w:trPr>
          <w:trHeight w:val="108"/>
        </w:trPr>
        <w:tc>
          <w:tcPr>
            <w:tcW w:w="2988" w:type="dxa"/>
            <w:vMerge/>
          </w:tcPr>
          <w:p w:rsidR="006C1767" w:rsidRPr="007C19B2" w:rsidRDefault="006C1767" w:rsidP="006C1767">
            <w:pPr>
              <w:rPr>
                <w:sz w:val="36"/>
                <w:szCs w:val="36"/>
              </w:rPr>
            </w:pPr>
          </w:p>
        </w:tc>
        <w:tc>
          <w:tcPr>
            <w:tcW w:w="2160" w:type="dxa"/>
          </w:tcPr>
          <w:p w:rsidR="006C1767" w:rsidRDefault="006C1767" w:rsidP="006C1767">
            <w:r>
              <w:t xml:space="preserve">  4th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left" w:pos="1410"/>
              </w:tabs>
            </w:pPr>
            <w:r>
              <w:t>Surge in spring and how to avoid it</w:t>
            </w:r>
          </w:p>
          <w:p w:rsidR="0069365B" w:rsidRDefault="0069365B" w:rsidP="006C1767">
            <w:pPr>
              <w:tabs>
                <w:tab w:val="left" w:pos="1410"/>
              </w:tabs>
            </w:pPr>
          </w:p>
        </w:tc>
      </w:tr>
      <w:tr w:rsidR="006C1767" w:rsidTr="002F6D62">
        <w:trPr>
          <w:trHeight w:val="108"/>
        </w:trPr>
        <w:tc>
          <w:tcPr>
            <w:tcW w:w="2988" w:type="dxa"/>
            <w:vMerge w:val="restart"/>
          </w:tcPr>
          <w:p w:rsidR="006C1767" w:rsidRPr="007C19B2" w:rsidRDefault="006C1767" w:rsidP="006C1767">
            <w:pPr>
              <w:rPr>
                <w:sz w:val="36"/>
                <w:szCs w:val="36"/>
              </w:rPr>
            </w:pPr>
          </w:p>
          <w:p w:rsidR="006C1767" w:rsidRPr="007C19B2" w:rsidRDefault="006C1767" w:rsidP="006C1767">
            <w:pPr>
              <w:rPr>
                <w:sz w:val="36"/>
                <w:szCs w:val="36"/>
              </w:rPr>
            </w:pPr>
          </w:p>
          <w:p w:rsidR="006C1767" w:rsidRPr="007C19B2" w:rsidRDefault="006C1767" w:rsidP="006C1767">
            <w:pPr>
              <w:rPr>
                <w:sz w:val="36"/>
                <w:szCs w:val="36"/>
              </w:rPr>
            </w:pPr>
            <w:r w:rsidRPr="007C19B2">
              <w:rPr>
                <w:sz w:val="36"/>
                <w:szCs w:val="36"/>
              </w:rPr>
              <w:t>14</w:t>
            </w:r>
          </w:p>
        </w:tc>
        <w:tc>
          <w:tcPr>
            <w:tcW w:w="2160" w:type="dxa"/>
          </w:tcPr>
          <w:p w:rsidR="006C1767" w:rsidRDefault="006C1767" w:rsidP="006C1767">
            <w:r>
              <w:t>1st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left" w:pos="1410"/>
              </w:tabs>
            </w:pPr>
            <w:r>
              <w:t>Design of closed coil helical compression spring</w:t>
            </w:r>
          </w:p>
        </w:tc>
      </w:tr>
      <w:tr w:rsidR="006C1767" w:rsidTr="002F6D62">
        <w:trPr>
          <w:trHeight w:val="108"/>
        </w:trPr>
        <w:tc>
          <w:tcPr>
            <w:tcW w:w="2988" w:type="dxa"/>
            <w:vMerge/>
          </w:tcPr>
          <w:p w:rsidR="006C1767" w:rsidRPr="007C19B2" w:rsidRDefault="006C1767" w:rsidP="006C1767">
            <w:pPr>
              <w:rPr>
                <w:sz w:val="36"/>
                <w:szCs w:val="36"/>
              </w:rPr>
            </w:pPr>
          </w:p>
        </w:tc>
        <w:tc>
          <w:tcPr>
            <w:tcW w:w="2160" w:type="dxa"/>
          </w:tcPr>
          <w:p w:rsidR="006C1767" w:rsidRDefault="006C1767" w:rsidP="006C1767">
            <w:r>
              <w:t>2nd</w:t>
            </w:r>
          </w:p>
        </w:tc>
        <w:tc>
          <w:tcPr>
            <w:tcW w:w="6065" w:type="dxa"/>
          </w:tcPr>
          <w:p w:rsidR="006C1767" w:rsidRPr="00E73233" w:rsidRDefault="006C1767" w:rsidP="006C1767">
            <w:pPr>
              <w:tabs>
                <w:tab w:val="left" w:pos="1410"/>
              </w:tabs>
            </w:pPr>
            <w:r>
              <w:t>Design of closed coil helical compression spring</w:t>
            </w:r>
          </w:p>
        </w:tc>
      </w:tr>
      <w:tr w:rsidR="006C1767" w:rsidTr="002F6D62">
        <w:trPr>
          <w:trHeight w:val="108"/>
        </w:trPr>
        <w:tc>
          <w:tcPr>
            <w:tcW w:w="2988" w:type="dxa"/>
            <w:vMerge/>
          </w:tcPr>
          <w:p w:rsidR="006C1767" w:rsidRPr="007C19B2" w:rsidRDefault="006C1767" w:rsidP="006C1767">
            <w:pPr>
              <w:rPr>
                <w:sz w:val="36"/>
                <w:szCs w:val="36"/>
              </w:rPr>
            </w:pPr>
          </w:p>
        </w:tc>
        <w:tc>
          <w:tcPr>
            <w:tcW w:w="2160" w:type="dxa"/>
          </w:tcPr>
          <w:p w:rsidR="006C1767" w:rsidRDefault="006C1767" w:rsidP="006C1767">
            <w:r>
              <w:t>3rd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left" w:pos="1410"/>
              </w:tabs>
            </w:pPr>
            <w:proofErr w:type="spellStart"/>
            <w:r>
              <w:t>Numericals</w:t>
            </w:r>
            <w:proofErr w:type="spellEnd"/>
            <w:r>
              <w:t xml:space="preserve"> on design of spring </w:t>
            </w:r>
          </w:p>
          <w:p w:rsidR="006C1767" w:rsidRDefault="006C1767" w:rsidP="006C1767">
            <w:pPr>
              <w:tabs>
                <w:tab w:val="left" w:pos="1410"/>
              </w:tabs>
            </w:pPr>
          </w:p>
        </w:tc>
      </w:tr>
      <w:tr w:rsidR="006C1767" w:rsidTr="002F6D62">
        <w:trPr>
          <w:trHeight w:val="108"/>
        </w:trPr>
        <w:tc>
          <w:tcPr>
            <w:tcW w:w="2988" w:type="dxa"/>
            <w:vMerge/>
          </w:tcPr>
          <w:p w:rsidR="006C1767" w:rsidRPr="007C19B2" w:rsidRDefault="006C1767" w:rsidP="006C1767">
            <w:pPr>
              <w:rPr>
                <w:sz w:val="36"/>
                <w:szCs w:val="36"/>
              </w:rPr>
            </w:pPr>
          </w:p>
        </w:tc>
        <w:tc>
          <w:tcPr>
            <w:tcW w:w="2160" w:type="dxa"/>
          </w:tcPr>
          <w:p w:rsidR="006C1767" w:rsidRDefault="006C1767" w:rsidP="006C1767">
            <w:r>
              <w:t>4th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left" w:pos="1410"/>
              </w:tabs>
            </w:pPr>
            <w:proofErr w:type="spellStart"/>
            <w:r>
              <w:t>Numericals</w:t>
            </w:r>
            <w:proofErr w:type="spellEnd"/>
            <w:r>
              <w:t xml:space="preserve"> on design of spring </w:t>
            </w:r>
          </w:p>
        </w:tc>
      </w:tr>
      <w:tr w:rsidR="006C1767" w:rsidTr="002F6D62">
        <w:trPr>
          <w:trHeight w:val="396"/>
        </w:trPr>
        <w:tc>
          <w:tcPr>
            <w:tcW w:w="2988" w:type="dxa"/>
            <w:vMerge w:val="restart"/>
          </w:tcPr>
          <w:p w:rsidR="006C1767" w:rsidRPr="007C19B2" w:rsidRDefault="006C1767" w:rsidP="006C1767">
            <w:pPr>
              <w:rPr>
                <w:sz w:val="36"/>
                <w:szCs w:val="36"/>
              </w:rPr>
            </w:pPr>
          </w:p>
          <w:p w:rsidR="006C1767" w:rsidRPr="007C19B2" w:rsidRDefault="006C1767" w:rsidP="006C1767">
            <w:pPr>
              <w:rPr>
                <w:sz w:val="36"/>
                <w:szCs w:val="36"/>
              </w:rPr>
            </w:pPr>
          </w:p>
          <w:p w:rsidR="006C1767" w:rsidRPr="007C19B2" w:rsidRDefault="006C1767" w:rsidP="006C1767">
            <w:pPr>
              <w:rPr>
                <w:sz w:val="36"/>
                <w:szCs w:val="36"/>
              </w:rPr>
            </w:pPr>
            <w:r w:rsidRPr="007C19B2">
              <w:rPr>
                <w:sz w:val="36"/>
                <w:szCs w:val="36"/>
              </w:rPr>
              <w:t>15</w:t>
            </w:r>
          </w:p>
        </w:tc>
        <w:tc>
          <w:tcPr>
            <w:tcW w:w="2160" w:type="dxa"/>
          </w:tcPr>
          <w:p w:rsidR="006C1767" w:rsidRDefault="006C1767" w:rsidP="006C1767">
            <w:r>
              <w:t>1st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left" w:pos="1410"/>
              </w:tabs>
            </w:pPr>
            <w:r>
              <w:t>Doubt clearing of all topics of subject</w:t>
            </w:r>
          </w:p>
          <w:p w:rsidR="006C1767" w:rsidRDefault="006C1767" w:rsidP="006C1767">
            <w:pPr>
              <w:tabs>
                <w:tab w:val="left" w:pos="1410"/>
              </w:tabs>
            </w:pPr>
          </w:p>
        </w:tc>
      </w:tr>
      <w:tr w:rsidR="006C1767" w:rsidTr="002F6D62">
        <w:trPr>
          <w:trHeight w:val="108"/>
        </w:trPr>
        <w:tc>
          <w:tcPr>
            <w:tcW w:w="2988" w:type="dxa"/>
            <w:vMerge/>
          </w:tcPr>
          <w:p w:rsidR="006C1767" w:rsidRDefault="006C1767" w:rsidP="006C1767"/>
        </w:tc>
        <w:tc>
          <w:tcPr>
            <w:tcW w:w="2160" w:type="dxa"/>
          </w:tcPr>
          <w:p w:rsidR="006C1767" w:rsidRDefault="006C1767" w:rsidP="006C1767">
            <w:r>
              <w:t>2nd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left" w:pos="1410"/>
              </w:tabs>
            </w:pPr>
            <w:r>
              <w:t>Model question paper practice</w:t>
            </w:r>
          </w:p>
          <w:p w:rsidR="006C1767" w:rsidRDefault="006C1767" w:rsidP="006C1767">
            <w:pPr>
              <w:tabs>
                <w:tab w:val="left" w:pos="1410"/>
              </w:tabs>
            </w:pPr>
          </w:p>
        </w:tc>
      </w:tr>
      <w:tr w:rsidR="006C1767" w:rsidTr="002F6D62">
        <w:trPr>
          <w:trHeight w:val="108"/>
        </w:trPr>
        <w:tc>
          <w:tcPr>
            <w:tcW w:w="2988" w:type="dxa"/>
            <w:vMerge/>
          </w:tcPr>
          <w:p w:rsidR="006C1767" w:rsidRDefault="006C1767" w:rsidP="006C1767"/>
        </w:tc>
        <w:tc>
          <w:tcPr>
            <w:tcW w:w="2160" w:type="dxa"/>
          </w:tcPr>
          <w:p w:rsidR="006C1767" w:rsidRDefault="006C1767" w:rsidP="006C1767">
            <w:r>
              <w:t>3rd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left" w:pos="1410"/>
              </w:tabs>
            </w:pPr>
            <w:r>
              <w:t>Model question paper practice</w:t>
            </w:r>
          </w:p>
          <w:p w:rsidR="006C1767" w:rsidRDefault="006C1767" w:rsidP="006C1767">
            <w:pPr>
              <w:tabs>
                <w:tab w:val="left" w:pos="1410"/>
              </w:tabs>
            </w:pPr>
          </w:p>
        </w:tc>
      </w:tr>
      <w:tr w:rsidR="006C1767" w:rsidTr="002F6D62">
        <w:trPr>
          <w:trHeight w:val="108"/>
        </w:trPr>
        <w:tc>
          <w:tcPr>
            <w:tcW w:w="2988" w:type="dxa"/>
            <w:vMerge/>
          </w:tcPr>
          <w:p w:rsidR="006C1767" w:rsidRDefault="006C1767" w:rsidP="006C1767"/>
        </w:tc>
        <w:tc>
          <w:tcPr>
            <w:tcW w:w="2160" w:type="dxa"/>
          </w:tcPr>
          <w:p w:rsidR="006C1767" w:rsidRDefault="006C1767" w:rsidP="006C1767">
            <w:r>
              <w:t>4th</w:t>
            </w:r>
          </w:p>
        </w:tc>
        <w:tc>
          <w:tcPr>
            <w:tcW w:w="6065" w:type="dxa"/>
          </w:tcPr>
          <w:p w:rsidR="006C1767" w:rsidRDefault="006C1767" w:rsidP="006C1767">
            <w:pPr>
              <w:tabs>
                <w:tab w:val="left" w:pos="1410"/>
              </w:tabs>
            </w:pPr>
            <w:r>
              <w:t>Closing of subject, course outcomes</w:t>
            </w:r>
          </w:p>
        </w:tc>
      </w:tr>
    </w:tbl>
    <w:p w:rsidR="00E63F32" w:rsidRDefault="00E63F32"/>
    <w:p w:rsidR="00E73209" w:rsidRPr="00E73209" w:rsidRDefault="00E73209" w:rsidP="00E73209">
      <w:pPr>
        <w:spacing w:after="0" w:line="240" w:lineRule="auto"/>
        <w:jc w:val="right"/>
        <w:rPr>
          <w:b/>
        </w:rPr>
      </w:pPr>
      <w:r w:rsidRPr="00E73209">
        <w:rPr>
          <w:b/>
        </w:rPr>
        <w:t>TOTAL PERIODS: 60</w:t>
      </w:r>
    </w:p>
    <w:p w:rsidR="00E73209" w:rsidRPr="00E73209" w:rsidRDefault="00E73209" w:rsidP="00E73209">
      <w:pPr>
        <w:spacing w:after="0" w:line="240" w:lineRule="auto"/>
        <w:jc w:val="right"/>
        <w:rPr>
          <w:b/>
        </w:rPr>
      </w:pPr>
      <w:r w:rsidRPr="00E73209">
        <w:rPr>
          <w:b/>
        </w:rPr>
        <w:t xml:space="preserve">NO. OF </w:t>
      </w:r>
      <w:proofErr w:type="gramStart"/>
      <w:r w:rsidRPr="00E73209">
        <w:rPr>
          <w:b/>
        </w:rPr>
        <w:t>WEEKS :</w:t>
      </w:r>
      <w:proofErr w:type="gramEnd"/>
      <w:r w:rsidRPr="00E73209">
        <w:rPr>
          <w:b/>
        </w:rPr>
        <w:t xml:space="preserve"> 15</w:t>
      </w:r>
    </w:p>
    <w:sectPr w:rsidR="00E73209" w:rsidRPr="00E73209" w:rsidSect="002F6D62">
      <w:pgSz w:w="11906" w:h="16838"/>
      <w:pgMar w:top="144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C1A7A"/>
    <w:rsid w:val="00105BCE"/>
    <w:rsid w:val="001B1933"/>
    <w:rsid w:val="001C1A7A"/>
    <w:rsid w:val="00226539"/>
    <w:rsid w:val="00240110"/>
    <w:rsid w:val="002A7334"/>
    <w:rsid w:val="002B145C"/>
    <w:rsid w:val="002F6D62"/>
    <w:rsid w:val="00346A1A"/>
    <w:rsid w:val="00364641"/>
    <w:rsid w:val="003C562A"/>
    <w:rsid w:val="00463A17"/>
    <w:rsid w:val="004649A3"/>
    <w:rsid w:val="00467884"/>
    <w:rsid w:val="0047251D"/>
    <w:rsid w:val="004A0ADE"/>
    <w:rsid w:val="00552C2E"/>
    <w:rsid w:val="005C731A"/>
    <w:rsid w:val="005D2C7A"/>
    <w:rsid w:val="005E2C5E"/>
    <w:rsid w:val="006321C9"/>
    <w:rsid w:val="00683102"/>
    <w:rsid w:val="0069365B"/>
    <w:rsid w:val="006C1767"/>
    <w:rsid w:val="006F3BCB"/>
    <w:rsid w:val="007317AA"/>
    <w:rsid w:val="007B02FB"/>
    <w:rsid w:val="007C19B2"/>
    <w:rsid w:val="007C62A0"/>
    <w:rsid w:val="008A3D7E"/>
    <w:rsid w:val="008B7583"/>
    <w:rsid w:val="009032BF"/>
    <w:rsid w:val="009234A8"/>
    <w:rsid w:val="009B5CEC"/>
    <w:rsid w:val="009F652E"/>
    <w:rsid w:val="00A467C1"/>
    <w:rsid w:val="00AD66E2"/>
    <w:rsid w:val="00BA43A8"/>
    <w:rsid w:val="00BE05CA"/>
    <w:rsid w:val="00C11BE8"/>
    <w:rsid w:val="00C25056"/>
    <w:rsid w:val="00C37725"/>
    <w:rsid w:val="00C4159B"/>
    <w:rsid w:val="00D13F83"/>
    <w:rsid w:val="00D3239D"/>
    <w:rsid w:val="00D748FE"/>
    <w:rsid w:val="00DD4A32"/>
    <w:rsid w:val="00E63F32"/>
    <w:rsid w:val="00E70DCF"/>
    <w:rsid w:val="00E73209"/>
    <w:rsid w:val="00E73233"/>
    <w:rsid w:val="00EB17E0"/>
    <w:rsid w:val="00EC6121"/>
    <w:rsid w:val="00ED3973"/>
    <w:rsid w:val="00F06121"/>
    <w:rsid w:val="00F117ED"/>
    <w:rsid w:val="00F344F9"/>
    <w:rsid w:val="00F509A6"/>
    <w:rsid w:val="00F82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56E0C-A45A-47EA-B7C9-C0B9DC82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sanjukta nayak</dc:creator>
  <cp:keywords/>
  <dc:description/>
  <cp:lastModifiedBy>Santosh</cp:lastModifiedBy>
  <cp:revision>67</cp:revision>
  <cp:lastPrinted>2023-09-06T09:12:00Z</cp:lastPrinted>
  <dcterms:created xsi:type="dcterms:W3CDTF">2019-12-07T15:15:00Z</dcterms:created>
  <dcterms:modified xsi:type="dcterms:W3CDTF">2024-11-11T10:07:00Z</dcterms:modified>
</cp:coreProperties>
</file>